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3E6F4" w14:textId="77777777" w:rsidR="0028151F" w:rsidRPr="000877DD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14:paraId="6843E6F5" w14:textId="77777777" w:rsidR="0028151F" w:rsidRPr="000877DD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14:paraId="6843E6F6" w14:textId="77777777" w:rsidR="00E73C8B" w:rsidRPr="000877DD" w:rsidRDefault="0028151F" w:rsidP="00CA53A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14:paraId="6843E6F7" w14:textId="77777777" w:rsidR="00BC517C" w:rsidRPr="000877DD" w:rsidRDefault="00BC517C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73C16E5" w14:textId="77777777" w:rsidR="004A7250" w:rsidRPr="00D361A3" w:rsidRDefault="004A7250" w:rsidP="004A725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A veszélyhelyzet kihirdetéséről és a veszélyhelyzeti intézkedések hatálybalépéséről szóló 27/2021.(I.29.) Korm. rendelet, valamint a katasztrófavédelemről és a hozzá kapcsolódó egyes törvények módosításáról szóló 2011. évi CXXVIII. törvény 46. § (4) bekezdése alapján Veszélyhelyzetben a települési önkormányzat képviselő-testületének feladat- és hatáskörét a polgármester gyakorolja. </w:t>
      </w:r>
    </w:p>
    <w:p w14:paraId="474717DF" w14:textId="77777777" w:rsidR="004A7250" w:rsidRPr="00D361A3" w:rsidRDefault="004A7250" w:rsidP="004A725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D6BA732" w14:textId="47D10E31" w:rsidR="004A7250" w:rsidRPr="00D361A3" w:rsidRDefault="004A7250" w:rsidP="004A725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A jelenleg fennálló veszélyhelyzetre figyelemmel a képviselő-testület rendes </w:t>
      </w:r>
      <w:r w:rsidR="00E42D8A">
        <w:rPr>
          <w:rFonts w:ascii="Times New Roman" w:eastAsia="Times New Roman" w:hAnsi="Times New Roman"/>
          <w:sz w:val="24"/>
          <w:szCs w:val="24"/>
          <w:lang w:eastAsia="hu-HU"/>
        </w:rPr>
        <w:t>május</w:t>
      </w:r>
      <w:r w:rsidR="00815F3E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ülését nem hívom össze.</w:t>
      </w:r>
    </w:p>
    <w:p w14:paraId="75F9F331" w14:textId="77777777" w:rsidR="004A7250" w:rsidRPr="00D361A3" w:rsidRDefault="004A7250" w:rsidP="004A725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0F38A53" w14:textId="591BB1D8" w:rsidR="004A7250" w:rsidRPr="00D361A3" w:rsidRDefault="004A7250" w:rsidP="004A7250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A rendes ülésre tervezett napirendi pontok közül az alábbi előterjesztések tekintetében tervezek döntést hozni. Annak érdekében, hogy a döntéshozatal átláthatósága biztosított legyen, az előterjesztéseket azok jellege szerint közzéteszem, továbbá az előterjesztésekről a képviselők véleményét kikérve a döntés meghozatala előtt egy online egyeztetésre kerül sor a </w:t>
      </w:r>
      <w:r w:rsidRPr="00D361A3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Budapest Főváros II. Kerületi Önkormányzat Polgármesterének </w:t>
      </w:r>
      <w:r w:rsidR="00DC0986">
        <w:rPr>
          <w:rFonts w:ascii="Times New Roman" w:hAnsi="Times New Roman"/>
          <w:color w:val="000000"/>
          <w:sz w:val="24"/>
          <w:szCs w:val="24"/>
          <w:lang w:eastAsia="hu-HU"/>
        </w:rPr>
        <w:t>1</w:t>
      </w:r>
      <w:r w:rsidRPr="00D361A3">
        <w:rPr>
          <w:rFonts w:ascii="Times New Roman" w:hAnsi="Times New Roman"/>
          <w:color w:val="000000"/>
          <w:sz w:val="24"/>
          <w:szCs w:val="24"/>
          <w:lang w:eastAsia="hu-HU"/>
        </w:rPr>
        <w:t>/2021.(</w:t>
      </w:r>
      <w:r w:rsidR="00DC0986">
        <w:rPr>
          <w:rFonts w:ascii="Times New Roman" w:hAnsi="Times New Roman"/>
          <w:color w:val="000000"/>
          <w:sz w:val="24"/>
          <w:szCs w:val="24"/>
          <w:lang w:eastAsia="hu-HU"/>
        </w:rPr>
        <w:t>II.8</w:t>
      </w:r>
      <w:r w:rsidRPr="00D361A3">
        <w:rPr>
          <w:rFonts w:ascii="Times New Roman" w:hAnsi="Times New Roman"/>
          <w:color w:val="000000"/>
          <w:sz w:val="24"/>
          <w:szCs w:val="24"/>
          <w:lang w:eastAsia="hu-HU"/>
        </w:rPr>
        <w:t xml:space="preserve">.) normatív utasítása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alapján. </w:t>
      </w:r>
    </w:p>
    <w:p w14:paraId="7824980D" w14:textId="77777777" w:rsidR="00DF7D65" w:rsidRDefault="00DF7D65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E" w14:textId="7AB45A5B" w:rsidR="00E73C8B" w:rsidRPr="00E26179" w:rsidRDefault="00DF7D65" w:rsidP="00B4730E">
      <w:pPr>
        <w:jc w:val="both"/>
        <w:rPr>
          <w:rFonts w:ascii="Times New Roman" w:hAnsi="Times New Roman"/>
          <w:bCs/>
          <w:sz w:val="24"/>
          <w:szCs w:val="24"/>
        </w:rPr>
      </w:pPr>
      <w:r w:rsidRPr="00B405A3">
        <w:rPr>
          <w:rFonts w:ascii="Times New Roman" w:eastAsia="Times New Roman" w:hAnsi="Times New Roman"/>
          <w:sz w:val="24"/>
          <w:szCs w:val="24"/>
          <w:lang w:eastAsia="hu-HU"/>
        </w:rPr>
        <w:t xml:space="preserve">Az egyeztetésre </w:t>
      </w:r>
      <w:r w:rsidRPr="004450F0">
        <w:rPr>
          <w:rFonts w:ascii="Times New Roman" w:hAnsi="Times New Roman"/>
          <w:b/>
          <w:bCs/>
          <w:sz w:val="24"/>
          <w:szCs w:val="24"/>
        </w:rPr>
        <w:t>202</w:t>
      </w:r>
      <w:r w:rsidR="00FD50E5" w:rsidRPr="004450F0">
        <w:rPr>
          <w:rFonts w:ascii="Times New Roman" w:hAnsi="Times New Roman"/>
          <w:b/>
          <w:bCs/>
          <w:sz w:val="24"/>
          <w:szCs w:val="24"/>
        </w:rPr>
        <w:t>1</w:t>
      </w:r>
      <w:r w:rsidRPr="004450F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07AB8" w:rsidRPr="004450F0">
        <w:rPr>
          <w:rFonts w:ascii="Times New Roman" w:hAnsi="Times New Roman"/>
          <w:b/>
          <w:bCs/>
          <w:sz w:val="24"/>
          <w:szCs w:val="24"/>
        </w:rPr>
        <w:t>május</w:t>
      </w:r>
      <w:r w:rsidR="00FD50E5" w:rsidRPr="004450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6F9C" w:rsidRPr="004450F0">
        <w:rPr>
          <w:rFonts w:ascii="Times New Roman" w:hAnsi="Times New Roman"/>
          <w:b/>
          <w:bCs/>
          <w:sz w:val="24"/>
          <w:szCs w:val="24"/>
        </w:rPr>
        <w:t>2</w:t>
      </w:r>
      <w:r w:rsidR="00BD026B" w:rsidRPr="004450F0">
        <w:rPr>
          <w:rFonts w:ascii="Times New Roman" w:hAnsi="Times New Roman"/>
          <w:b/>
          <w:bCs/>
          <w:sz w:val="24"/>
          <w:szCs w:val="24"/>
        </w:rPr>
        <w:t>7</w:t>
      </w:r>
      <w:r w:rsidR="002754BB" w:rsidRPr="004450F0">
        <w:rPr>
          <w:rFonts w:ascii="Times New Roman" w:hAnsi="Times New Roman"/>
          <w:b/>
          <w:bCs/>
          <w:sz w:val="24"/>
          <w:szCs w:val="24"/>
        </w:rPr>
        <w:t>-</w:t>
      </w:r>
      <w:r w:rsidR="00FC043E" w:rsidRPr="004450F0">
        <w:rPr>
          <w:rFonts w:ascii="Times New Roman" w:hAnsi="Times New Roman"/>
          <w:b/>
          <w:bCs/>
          <w:sz w:val="24"/>
          <w:szCs w:val="24"/>
        </w:rPr>
        <w:t>é</w:t>
      </w:r>
      <w:r w:rsidRPr="004450F0">
        <w:rPr>
          <w:rFonts w:ascii="Times New Roman" w:hAnsi="Times New Roman"/>
          <w:b/>
          <w:bCs/>
          <w:sz w:val="24"/>
          <w:szCs w:val="24"/>
        </w:rPr>
        <w:t>n (</w:t>
      </w:r>
      <w:r w:rsidR="00FC043E" w:rsidRPr="004450F0">
        <w:rPr>
          <w:rFonts w:ascii="Times New Roman" w:hAnsi="Times New Roman"/>
          <w:b/>
          <w:bCs/>
          <w:sz w:val="24"/>
          <w:szCs w:val="24"/>
        </w:rPr>
        <w:t>csütörtökö</w:t>
      </w:r>
      <w:r w:rsidRPr="004450F0">
        <w:rPr>
          <w:rFonts w:ascii="Times New Roman" w:hAnsi="Times New Roman"/>
          <w:b/>
          <w:bCs/>
          <w:sz w:val="24"/>
          <w:szCs w:val="24"/>
        </w:rPr>
        <w:t xml:space="preserve">n) </w:t>
      </w:r>
      <w:r w:rsidR="00FD50E5" w:rsidRPr="004450F0">
        <w:rPr>
          <w:rFonts w:ascii="Times New Roman" w:hAnsi="Times New Roman"/>
          <w:b/>
          <w:bCs/>
          <w:sz w:val="24"/>
          <w:szCs w:val="24"/>
        </w:rPr>
        <w:t>1</w:t>
      </w:r>
      <w:r w:rsidR="00D3202F" w:rsidRPr="004450F0">
        <w:rPr>
          <w:rFonts w:ascii="Times New Roman" w:hAnsi="Times New Roman"/>
          <w:b/>
          <w:bCs/>
          <w:sz w:val="24"/>
          <w:szCs w:val="24"/>
        </w:rPr>
        <w:t>4</w:t>
      </w:r>
      <w:r w:rsidR="00E26179" w:rsidRPr="004450F0">
        <w:rPr>
          <w:rFonts w:ascii="Times New Roman" w:hAnsi="Times New Roman"/>
          <w:b/>
          <w:bCs/>
          <w:sz w:val="24"/>
          <w:szCs w:val="24"/>
        </w:rPr>
        <w:t>.00</w:t>
      </w:r>
      <w:r w:rsidRPr="004450F0">
        <w:rPr>
          <w:rFonts w:ascii="Times New Roman" w:hAnsi="Times New Roman"/>
          <w:b/>
          <w:bCs/>
          <w:sz w:val="24"/>
          <w:szCs w:val="24"/>
        </w:rPr>
        <w:t xml:space="preserve"> órakor</w:t>
      </w:r>
      <w:r w:rsidRPr="00B405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05A3">
        <w:rPr>
          <w:rFonts w:ascii="Times New Roman" w:hAnsi="Times New Roman"/>
          <w:bCs/>
          <w:sz w:val="24"/>
          <w:szCs w:val="24"/>
        </w:rPr>
        <w:t>kerül sor</w:t>
      </w:r>
      <w:r w:rsidR="00C44D06" w:rsidRPr="00B405A3">
        <w:rPr>
          <w:rFonts w:ascii="Times New Roman" w:hAnsi="Times New Roman"/>
          <w:bCs/>
          <w:sz w:val="24"/>
          <w:szCs w:val="24"/>
        </w:rPr>
        <w:t>.</w:t>
      </w:r>
    </w:p>
    <w:p w14:paraId="2BE6EFB1" w14:textId="77777777" w:rsidR="00DF7D65" w:rsidRDefault="00DF7D65" w:rsidP="00B4730E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6843E700" w14:textId="77777777" w:rsidR="00E73C8B" w:rsidRPr="000877DD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14:paraId="02ABC4A9" w14:textId="77777777" w:rsidR="004E6F9C" w:rsidRPr="00D361A3" w:rsidRDefault="004E6F9C" w:rsidP="004E6F9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797D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4C797D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14:paraId="12A43182" w14:textId="77777777" w:rsidR="004E6F9C" w:rsidRPr="00D361A3" w:rsidRDefault="004E6F9C" w:rsidP="004E6F9C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400BFEDA" w14:textId="77777777" w:rsidR="004E6F9C" w:rsidRPr="00D361A3" w:rsidRDefault="004E6F9C" w:rsidP="004E6F9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14:paraId="273CCBA3" w14:textId="442B5A64" w:rsidR="004E6F9C" w:rsidRPr="00D361A3" w:rsidRDefault="004E6F9C" w:rsidP="00AE046B">
      <w:pPr>
        <w:keepNext/>
        <w:keepLines/>
        <w:overflowPunct w:val="0"/>
        <w:autoSpaceDE w:val="0"/>
        <w:autoSpaceDN w:val="0"/>
        <w:adjustRightInd w:val="0"/>
        <w:ind w:left="937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094EDA4C" w14:textId="77777777" w:rsidR="00213DE5" w:rsidRDefault="00213DE5" w:rsidP="00213DE5">
      <w:pPr>
        <w:suppressAutoHyphens/>
        <w:rPr>
          <w:rFonts w:ascii="Times New Roman" w:hAnsi="Times New Roman"/>
          <w:sz w:val="24"/>
          <w:szCs w:val="24"/>
        </w:rPr>
      </w:pPr>
    </w:p>
    <w:p w14:paraId="22F82ACE" w14:textId="0E2A191C" w:rsidR="00213DE5" w:rsidRPr="007406DA" w:rsidRDefault="00893932" w:rsidP="00213DE5">
      <w:pPr>
        <w:suppressAutoHyphens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2</w:t>
      </w:r>
      <w:r w:rsidR="00213DE5" w:rsidRPr="00504065">
        <w:rPr>
          <w:rFonts w:ascii="Times New Roman" w:hAnsi="Times New Roman"/>
          <w:sz w:val="24"/>
          <w:szCs w:val="24"/>
        </w:rPr>
        <w:t>./</w:t>
      </w:r>
      <w:r w:rsidR="00213DE5" w:rsidRPr="00504065">
        <w:rPr>
          <w:rFonts w:ascii="Times New Roman" w:hAnsi="Times New Roman"/>
          <w:sz w:val="24"/>
          <w:szCs w:val="24"/>
        </w:rPr>
        <w:tab/>
      </w:r>
      <w:r w:rsidR="00213DE5" w:rsidRPr="00504065">
        <w:rPr>
          <w:rFonts w:ascii="Times New Roman" w:eastAsia="Times New Roman" w:hAnsi="Times New Roman"/>
          <w:sz w:val="24"/>
          <w:szCs w:val="24"/>
          <w:lang w:eastAsia="hu-HU"/>
        </w:rPr>
        <w:t>Budapest Főváros II. Kerületi Önkormányzat 2020. évi költségvetési beszámolója</w:t>
      </w:r>
    </w:p>
    <w:p w14:paraId="258EF67B" w14:textId="77777777" w:rsidR="00213DE5" w:rsidRPr="007406DA" w:rsidRDefault="00213DE5" w:rsidP="00213DE5">
      <w:pPr>
        <w:pStyle w:val="Nappfolyt"/>
        <w:rPr>
          <w:b/>
          <w:i/>
          <w:sz w:val="24"/>
          <w:szCs w:val="24"/>
        </w:rPr>
      </w:pPr>
      <w:r w:rsidRPr="007406DA">
        <w:rPr>
          <w:sz w:val="24"/>
          <w:szCs w:val="24"/>
        </w:rPr>
        <w:t>(írásbeli)</w:t>
      </w:r>
    </w:p>
    <w:p w14:paraId="789297C2" w14:textId="77777777" w:rsidR="00213DE5" w:rsidRPr="007406DA" w:rsidRDefault="00213DE5" w:rsidP="00213DE5">
      <w:pPr>
        <w:pStyle w:val="NappElad"/>
        <w:rPr>
          <w:sz w:val="24"/>
          <w:szCs w:val="24"/>
        </w:rPr>
      </w:pPr>
      <w:r w:rsidRPr="007406DA">
        <w:rPr>
          <w:b/>
          <w:sz w:val="24"/>
          <w:szCs w:val="24"/>
          <w:u w:val="single"/>
        </w:rPr>
        <w:t>Előterjesztő:</w:t>
      </w:r>
      <w:r w:rsidRPr="007406DA">
        <w:rPr>
          <w:sz w:val="24"/>
          <w:szCs w:val="24"/>
        </w:rPr>
        <w:t xml:space="preserve"> Őrsi Gergely</w:t>
      </w:r>
    </w:p>
    <w:p w14:paraId="2AD4EDD5" w14:textId="77777777" w:rsidR="00213DE5" w:rsidRPr="007406DA" w:rsidRDefault="00213DE5" w:rsidP="00213DE5">
      <w:pPr>
        <w:pStyle w:val="NappEtitulus"/>
        <w:ind w:left="1416" w:firstLine="708"/>
        <w:rPr>
          <w:sz w:val="24"/>
          <w:szCs w:val="24"/>
        </w:rPr>
      </w:pPr>
      <w:r w:rsidRPr="007406DA">
        <w:rPr>
          <w:sz w:val="24"/>
          <w:szCs w:val="24"/>
        </w:rPr>
        <w:t>Polgármester</w:t>
      </w:r>
    </w:p>
    <w:p w14:paraId="45B4BDB3" w14:textId="77777777" w:rsidR="00213DE5" w:rsidRPr="007406DA" w:rsidRDefault="00213DE5" w:rsidP="00213DE5">
      <w:pPr>
        <w:pStyle w:val="NappEtitulus"/>
        <w:ind w:left="1" w:firstLine="708"/>
        <w:rPr>
          <w:sz w:val="24"/>
          <w:szCs w:val="24"/>
        </w:rPr>
      </w:pPr>
      <w:r w:rsidRPr="007406DA">
        <w:rPr>
          <w:b/>
          <w:bCs/>
          <w:sz w:val="24"/>
          <w:szCs w:val="24"/>
          <w:u w:val="single"/>
        </w:rPr>
        <w:t>Előadó:</w:t>
      </w:r>
      <w:r w:rsidRPr="007406DA">
        <w:rPr>
          <w:sz w:val="24"/>
          <w:szCs w:val="24"/>
        </w:rPr>
        <w:t xml:space="preserve"> Annus Béláné</w:t>
      </w:r>
    </w:p>
    <w:p w14:paraId="41DE5425" w14:textId="26F4B324" w:rsidR="00213DE5" w:rsidRPr="007406DA" w:rsidRDefault="00213DE5" w:rsidP="00213DE5">
      <w:pPr>
        <w:pStyle w:val="NappEtitulus"/>
        <w:ind w:left="1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14:paraId="10A4E0E9" w14:textId="0011F39C" w:rsidR="00757824" w:rsidRPr="007406DA" w:rsidRDefault="00893932" w:rsidP="0075782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57824" w:rsidRPr="006B450F">
        <w:rPr>
          <w:sz w:val="24"/>
          <w:szCs w:val="24"/>
        </w:rPr>
        <w:t>./</w:t>
      </w:r>
      <w:r w:rsidR="00757824" w:rsidRPr="006B450F">
        <w:rPr>
          <w:sz w:val="24"/>
          <w:szCs w:val="24"/>
        </w:rPr>
        <w:tab/>
        <w:t>Javaslat a Budapest Főváros II. Kerületi Önkormányzat 2020. évi maradványának felosztására és a 2021. évi költségvetésről szóló 9/2021. (II.23.) rendelet módosítására</w:t>
      </w:r>
    </w:p>
    <w:p w14:paraId="2054FFD9" w14:textId="59EB00E2" w:rsidR="00757824" w:rsidRPr="007406DA" w:rsidRDefault="00757824" w:rsidP="00757824">
      <w:pPr>
        <w:pStyle w:val="Nappfolyt"/>
        <w:rPr>
          <w:b/>
          <w:i/>
          <w:sz w:val="24"/>
          <w:szCs w:val="24"/>
        </w:rPr>
      </w:pPr>
      <w:r w:rsidRPr="007406DA">
        <w:rPr>
          <w:sz w:val="24"/>
          <w:szCs w:val="24"/>
        </w:rPr>
        <w:t>(írásbeli</w:t>
      </w:r>
      <w:r w:rsidR="009C17E1">
        <w:rPr>
          <w:sz w:val="24"/>
          <w:szCs w:val="24"/>
        </w:rPr>
        <w:t>, pótanyag</w:t>
      </w:r>
      <w:r w:rsidRPr="007406DA">
        <w:rPr>
          <w:sz w:val="24"/>
          <w:szCs w:val="24"/>
        </w:rPr>
        <w:t>)</w:t>
      </w:r>
    </w:p>
    <w:p w14:paraId="77E7D9F5" w14:textId="77777777" w:rsidR="00757824" w:rsidRPr="00EC5BBC" w:rsidRDefault="00757824" w:rsidP="00757824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14:paraId="14A179B4" w14:textId="77777777" w:rsidR="00757824" w:rsidRDefault="00757824" w:rsidP="00757824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14:paraId="11C69EDF" w14:textId="77777777" w:rsidR="00757824" w:rsidRDefault="00757824" w:rsidP="00757824">
      <w:pPr>
        <w:pStyle w:val="NappEtitulus"/>
        <w:ind w:left="1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1C0F74">
        <w:rPr>
          <w:sz w:val="24"/>
          <w:szCs w:val="24"/>
        </w:rPr>
        <w:t>Annus Béláné</w:t>
      </w:r>
    </w:p>
    <w:p w14:paraId="5DBC0014" w14:textId="77777777" w:rsidR="00757824" w:rsidRPr="007406DA" w:rsidRDefault="00757824" w:rsidP="00757824">
      <w:pPr>
        <w:pStyle w:val="NappEtitulus"/>
        <w:ind w:left="1" w:firstLine="708"/>
        <w:rPr>
          <w:sz w:val="24"/>
          <w:szCs w:val="24"/>
        </w:rPr>
      </w:pPr>
      <w:r>
        <w:rPr>
          <w:sz w:val="24"/>
          <w:szCs w:val="24"/>
        </w:rPr>
        <w:t>Gazdasági Igazgató</w:t>
      </w:r>
    </w:p>
    <w:p w14:paraId="7F39B15D" w14:textId="4BBB5022" w:rsidR="00CE4E3D" w:rsidRPr="00CE4E3D" w:rsidRDefault="00893932" w:rsidP="00CE4E3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CE4E3D" w:rsidRPr="00AB3F7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E4E3D" w:rsidRPr="00AB3F7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E4E3D" w:rsidRPr="00591EDE">
        <w:rPr>
          <w:rFonts w:ascii="Times New Roman" w:eastAsia="Times New Roman" w:hAnsi="Times New Roman"/>
          <w:sz w:val="24"/>
          <w:szCs w:val="24"/>
        </w:rPr>
        <w:t>Javaslat Budapest Főváros II. Kerületi Önkormányzat Képviselő-testületének a közösségi együttélés alapvető szabályairól, valamint ezek elmulasztásának jogkövetkezményeiről szóló 8/2017. (III. 24.) önkormányzati rendelet</w:t>
      </w:r>
      <w:r w:rsidR="00CE4E3D" w:rsidRPr="00591ED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E4E3D" w:rsidRPr="00591EDE">
        <w:rPr>
          <w:rFonts w:ascii="Times New Roman" w:eastAsia="Arial Unicode MS" w:hAnsi="Times New Roman"/>
          <w:sz w:val="24"/>
          <w:szCs w:val="24"/>
        </w:rPr>
        <w:t>módosítására</w:t>
      </w:r>
    </w:p>
    <w:p w14:paraId="635626A8" w14:textId="77777777" w:rsidR="00CE4E3D" w:rsidRPr="00042B43" w:rsidRDefault="00CE4E3D" w:rsidP="00CE4E3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7B15EE31" w14:textId="12531C8B" w:rsidR="00CE4E3D" w:rsidRPr="00042B43" w:rsidRDefault="00CE4E3D" w:rsidP="00CE4E3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91EDE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135FD4F9" w14:textId="060B00AD" w:rsidR="00CE4E3D" w:rsidRPr="00042B43" w:rsidRDefault="00591EDE" w:rsidP="00CE4E3D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CE4E3D"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5E7A2202" w14:textId="77777777" w:rsidR="00CE4E3D" w:rsidRDefault="00CE4E3D" w:rsidP="00CE4E3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14:paraId="0E77807E" w14:textId="77777777" w:rsidR="00CE4E3D" w:rsidRPr="00042B43" w:rsidRDefault="00CE4E3D" w:rsidP="00CE4E3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Környezetvédelmi Osztály vezetője</w:t>
      </w:r>
    </w:p>
    <w:p w14:paraId="13E740D2" w14:textId="6BFE057D" w:rsidR="00E345B3" w:rsidRPr="00E345B3" w:rsidRDefault="00893932" w:rsidP="00E345B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5</w:t>
      </w:r>
      <w:r w:rsidR="00E345B3" w:rsidRPr="00AB3F7A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345B3" w:rsidRPr="00AB3F7A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345B3" w:rsidRPr="00767519">
        <w:rPr>
          <w:rFonts w:ascii="Times New Roman" w:eastAsia="Times New Roman" w:hAnsi="Times New Roman"/>
          <w:sz w:val="24"/>
          <w:szCs w:val="24"/>
        </w:rPr>
        <w:t>Javaslat a II. kerület közigazgatási területén a járművel várakozás rendjének kialakításáról, és az üzemképtelen járművek tárolásának szabályozásáról szóló 14/2010.(VI.24.) önkormányzati rendelet módosítására</w:t>
      </w:r>
    </w:p>
    <w:p w14:paraId="29AE634D" w14:textId="77777777" w:rsidR="00E345B3" w:rsidRPr="00042B43" w:rsidRDefault="00E345B3" w:rsidP="00E345B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22243E7E" w14:textId="77777777" w:rsidR="00E345B3" w:rsidRPr="00042B43" w:rsidRDefault="00E345B3" w:rsidP="00E345B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637E201E" w14:textId="77777777" w:rsidR="00E345B3" w:rsidRPr="00042B43" w:rsidRDefault="00E345B3" w:rsidP="00E345B3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78A30F83" w14:textId="0EA68C96" w:rsidR="00E345B3" w:rsidRDefault="00E345B3" w:rsidP="00E345B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Kalocsai Tímea</w:t>
      </w:r>
    </w:p>
    <w:p w14:paraId="22971505" w14:textId="20D2B48E" w:rsidR="00E345B3" w:rsidRPr="00042B43" w:rsidRDefault="00E345B3" w:rsidP="00E345B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Városüzemeltetési Igazgató</w:t>
      </w:r>
    </w:p>
    <w:p w14:paraId="190E212F" w14:textId="77777777" w:rsidR="00E345B3" w:rsidRDefault="00E345B3" w:rsidP="00E345B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534BB3B" w14:textId="0B256B6C" w:rsidR="00E345B3" w:rsidRPr="00EC5BBC" w:rsidRDefault="00893932" w:rsidP="00E345B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6</w:t>
      </w:r>
      <w:r w:rsidR="00E345B3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E345B3" w:rsidRPr="00EC5BBC">
        <w:rPr>
          <w:rFonts w:ascii="Times New Roman" w:hAnsi="Times New Roman"/>
          <w:sz w:val="24"/>
          <w:szCs w:val="24"/>
          <w:lang w:eastAsia="hu-HU"/>
        </w:rPr>
        <w:tab/>
      </w:r>
      <w:r w:rsidR="00E345B3" w:rsidRPr="00570F6E">
        <w:rPr>
          <w:rFonts w:ascii="Times New Roman" w:hAnsi="Times New Roman"/>
          <w:sz w:val="24"/>
          <w:szCs w:val="24"/>
          <w:lang w:eastAsia="hu-HU"/>
        </w:rPr>
        <w:t xml:space="preserve">Budapest Főváros II. Kerületi Önkormányzat </w:t>
      </w:r>
      <w:proofErr w:type="gramStart"/>
      <w:r w:rsidR="00E345B3" w:rsidRPr="00570F6E">
        <w:rPr>
          <w:rFonts w:ascii="Times New Roman" w:hAnsi="Times New Roman"/>
          <w:sz w:val="24"/>
          <w:szCs w:val="24"/>
          <w:lang w:eastAsia="hu-HU"/>
        </w:rPr>
        <w:t>Képviselő-testületének …</w:t>
      </w:r>
      <w:proofErr w:type="gramEnd"/>
      <w:r w:rsidR="00E345B3" w:rsidRPr="00570F6E">
        <w:rPr>
          <w:rFonts w:ascii="Times New Roman" w:hAnsi="Times New Roman"/>
          <w:sz w:val="24"/>
          <w:szCs w:val="24"/>
          <w:lang w:eastAsia="hu-HU"/>
        </w:rPr>
        <w:t>/2021. (… . … .) önkormányzati rendelete Budapest Főváros II. kerületének Építési Szabályzatáról szóló 28/2019.(XI.27.) önkormányzati rendelet módosításáról</w:t>
      </w:r>
    </w:p>
    <w:p w14:paraId="32FFBB8C" w14:textId="3DAF93A7" w:rsidR="00E345B3" w:rsidRPr="00EC5BBC" w:rsidRDefault="00E345B3" w:rsidP="00E345B3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</w:t>
      </w:r>
      <w:r w:rsidR="00570F6E">
        <w:rPr>
          <w:sz w:val="24"/>
          <w:szCs w:val="24"/>
        </w:rPr>
        <w:t>, pótanyag</w:t>
      </w:r>
      <w:r w:rsidRPr="00EC5BBC">
        <w:rPr>
          <w:sz w:val="24"/>
          <w:szCs w:val="24"/>
        </w:rPr>
        <w:t>)</w:t>
      </w:r>
    </w:p>
    <w:p w14:paraId="17CAC008" w14:textId="77777777" w:rsidR="00E345B3" w:rsidRPr="00EC5BBC" w:rsidRDefault="00E345B3" w:rsidP="00E345B3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14:paraId="5835A209" w14:textId="77777777" w:rsidR="00E345B3" w:rsidRPr="00EC5BBC" w:rsidRDefault="00E345B3" w:rsidP="00E345B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1C9616C7" w14:textId="77777777" w:rsidR="00E345B3" w:rsidRPr="00EC5BBC" w:rsidRDefault="00E345B3" w:rsidP="00E345B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14:paraId="11916CBE" w14:textId="77777777" w:rsidR="00F33BDA" w:rsidRPr="00A31234" w:rsidRDefault="00F33BDA" w:rsidP="00F33BDA">
      <w:pPr>
        <w:ind w:firstLine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Főépítész</w:t>
      </w:r>
      <w:r>
        <w:rPr>
          <w:rFonts w:ascii="Times New Roman" w:hAnsi="Times New Roman"/>
          <w:sz w:val="24"/>
          <w:szCs w:val="24"/>
        </w:rPr>
        <w:t xml:space="preserve"> – Épített Környezetért Felelős Igazgató</w:t>
      </w:r>
    </w:p>
    <w:p w14:paraId="74B1DFC0" w14:textId="77777777" w:rsidR="00E345B3" w:rsidRDefault="00E345B3" w:rsidP="00E345B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6E1C74D" w14:textId="3596CE00" w:rsidR="00E345B3" w:rsidRPr="00EC5BBC" w:rsidRDefault="00893932" w:rsidP="00E345B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7</w:t>
      </w:r>
      <w:r w:rsidR="00E345B3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E345B3" w:rsidRPr="00EC5BBC">
        <w:rPr>
          <w:rFonts w:ascii="Times New Roman" w:hAnsi="Times New Roman"/>
          <w:sz w:val="24"/>
          <w:szCs w:val="24"/>
          <w:lang w:eastAsia="hu-HU"/>
        </w:rPr>
        <w:tab/>
      </w:r>
      <w:r w:rsidR="004C797D" w:rsidRPr="004C797D">
        <w:rPr>
          <w:rFonts w:ascii="Times New Roman" w:hAnsi="Times New Roman"/>
          <w:sz w:val="24"/>
          <w:szCs w:val="24"/>
          <w:lang w:eastAsia="hu-HU"/>
        </w:rPr>
        <w:t>Javaslat egyes kerületi helyi értékek ideiglenes védelméről szóló önkormányzati rendelet megalkotására</w:t>
      </w:r>
    </w:p>
    <w:p w14:paraId="7EA7CD3B" w14:textId="77777777" w:rsidR="00E345B3" w:rsidRPr="00EC5BBC" w:rsidRDefault="00E345B3" w:rsidP="00E345B3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14:paraId="06793EBB" w14:textId="77777777" w:rsidR="00E345B3" w:rsidRPr="00EC5BBC" w:rsidRDefault="00E345B3" w:rsidP="00E345B3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14:paraId="74684DCB" w14:textId="77777777" w:rsidR="00E345B3" w:rsidRPr="00EC5BBC" w:rsidRDefault="00E345B3" w:rsidP="00E345B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607D57FC" w14:textId="77777777" w:rsidR="00E345B3" w:rsidRPr="00EC5BBC" w:rsidRDefault="00E345B3" w:rsidP="00E345B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14:paraId="43A54679" w14:textId="217A3040" w:rsidR="00E345B3" w:rsidRPr="00A31234" w:rsidRDefault="00E345B3" w:rsidP="00F33BDA">
      <w:pPr>
        <w:ind w:firstLine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Főépítész</w:t>
      </w:r>
      <w:r w:rsidR="00F33BDA">
        <w:rPr>
          <w:rFonts w:ascii="Times New Roman" w:hAnsi="Times New Roman"/>
          <w:sz w:val="24"/>
          <w:szCs w:val="24"/>
        </w:rPr>
        <w:t xml:space="preserve"> – Épített Környezetért Felelős Igazgató</w:t>
      </w:r>
    </w:p>
    <w:p w14:paraId="5AF3D064" w14:textId="77777777" w:rsidR="00E345B3" w:rsidRDefault="00E345B3" w:rsidP="00E345B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0F4A774" w14:textId="75699F94" w:rsidR="00E345B3" w:rsidRPr="00EC5BBC" w:rsidRDefault="00893932" w:rsidP="00E345B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8</w:t>
      </w:r>
      <w:r w:rsidR="00E345B3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E345B3" w:rsidRPr="00EC5BBC">
        <w:rPr>
          <w:rFonts w:ascii="Times New Roman" w:hAnsi="Times New Roman"/>
          <w:sz w:val="24"/>
          <w:szCs w:val="24"/>
          <w:lang w:eastAsia="hu-HU"/>
        </w:rPr>
        <w:tab/>
      </w:r>
      <w:r w:rsidR="004C797D" w:rsidRPr="004C797D">
        <w:rPr>
          <w:rFonts w:ascii="Times New Roman" w:hAnsi="Times New Roman"/>
          <w:bCs/>
          <w:sz w:val="24"/>
          <w:szCs w:val="24"/>
          <w:lang w:eastAsia="hu-HU"/>
        </w:rPr>
        <w:t>Javaslat a Budapest Főváros II. Kerületi Önkormányzat Képviselő-testületének a gépjármű várakozóhelyek megváltásáról szóló 38/2001.(X.24.) önkormányzati rendelet módosítására</w:t>
      </w:r>
    </w:p>
    <w:p w14:paraId="64C8E328" w14:textId="77777777" w:rsidR="00E345B3" w:rsidRPr="00EC5BBC" w:rsidRDefault="00E345B3" w:rsidP="00E345B3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14:paraId="09BF6374" w14:textId="77777777" w:rsidR="00E345B3" w:rsidRPr="00EC5BBC" w:rsidRDefault="00E345B3" w:rsidP="00E345B3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14:paraId="0E571E87" w14:textId="77777777" w:rsidR="00E345B3" w:rsidRPr="00EC5BBC" w:rsidRDefault="00E345B3" w:rsidP="00E345B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3F3ADC29" w14:textId="77777777" w:rsidR="00E345B3" w:rsidRPr="00EC5BBC" w:rsidRDefault="00E345B3" w:rsidP="00E345B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14:paraId="130573E4" w14:textId="77777777" w:rsidR="00F33BDA" w:rsidRPr="00A31234" w:rsidRDefault="00F33BDA" w:rsidP="00F33BDA">
      <w:pPr>
        <w:ind w:firstLine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Főépítész</w:t>
      </w:r>
      <w:r>
        <w:rPr>
          <w:rFonts w:ascii="Times New Roman" w:hAnsi="Times New Roman"/>
          <w:sz w:val="24"/>
          <w:szCs w:val="24"/>
        </w:rPr>
        <w:t xml:space="preserve"> – Épített Környezetért Felelős Igazgató</w:t>
      </w:r>
    </w:p>
    <w:p w14:paraId="7E8A16DA" w14:textId="77777777" w:rsidR="00FE51FD" w:rsidRDefault="00FE51FD" w:rsidP="00F33BDA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E623EE1" w14:textId="701BD8D7" w:rsidR="00E345B3" w:rsidRPr="00EC5BBC" w:rsidRDefault="00893932" w:rsidP="00E345B3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9</w:t>
      </w:r>
      <w:r w:rsidR="00E345B3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E345B3" w:rsidRPr="00EC5BBC">
        <w:rPr>
          <w:rFonts w:ascii="Times New Roman" w:hAnsi="Times New Roman"/>
          <w:sz w:val="24"/>
          <w:szCs w:val="24"/>
          <w:lang w:eastAsia="hu-HU"/>
        </w:rPr>
        <w:tab/>
      </w:r>
      <w:r w:rsidR="007B3C39" w:rsidRPr="0050570D">
        <w:rPr>
          <w:rFonts w:ascii="Times New Roman" w:hAnsi="Times New Roman"/>
          <w:sz w:val="24"/>
          <w:szCs w:val="24"/>
          <w:lang w:eastAsia="hu-HU"/>
        </w:rPr>
        <w:t>Javaslat a Kondor utca – Szalonkaszem utca – Madár utca – Páfrányliget utca – Páfrány utca által lehatárolt területre készített Telepítési tanulmányterv elfogadásáról</w:t>
      </w:r>
    </w:p>
    <w:p w14:paraId="5A1321EB" w14:textId="77777777" w:rsidR="00E345B3" w:rsidRPr="00EC5BBC" w:rsidRDefault="00E345B3" w:rsidP="00E345B3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14:paraId="2B091F98" w14:textId="77777777" w:rsidR="00E345B3" w:rsidRPr="00EC5BBC" w:rsidRDefault="00E345B3" w:rsidP="00E345B3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14:paraId="05BBE4ED" w14:textId="77777777" w:rsidR="00F33BDA" w:rsidRDefault="00E345B3" w:rsidP="00F33BD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4B145439" w14:textId="77777777" w:rsidR="00F33BDA" w:rsidRDefault="00E345B3" w:rsidP="00F33BDA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14:paraId="533BB483" w14:textId="65EFEC4A" w:rsidR="00F33BDA" w:rsidRPr="00F33BDA" w:rsidRDefault="00F33BDA" w:rsidP="00F33BDA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Főépítész</w:t>
      </w:r>
      <w:r>
        <w:rPr>
          <w:rFonts w:ascii="Times New Roman" w:hAnsi="Times New Roman"/>
          <w:sz w:val="24"/>
          <w:szCs w:val="24"/>
        </w:rPr>
        <w:t xml:space="preserve"> – Épített Környezetért Felelős Igazgató</w:t>
      </w:r>
    </w:p>
    <w:p w14:paraId="421F1513" w14:textId="775A957B" w:rsidR="007076DF" w:rsidRPr="00FC043E" w:rsidRDefault="00893932" w:rsidP="007076D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="007076DF" w:rsidRPr="00BD05D8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076DF" w:rsidRPr="00BD05D8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076DF" w:rsidRPr="00BD05D8">
        <w:rPr>
          <w:rFonts w:ascii="Times New Roman" w:eastAsia="Arial Unicode MS" w:hAnsi="Times New Roman"/>
          <w:sz w:val="24"/>
          <w:szCs w:val="24"/>
        </w:rPr>
        <w:t>A Budapest II. Kerületi Közbiztonsági Alapítvány Alapító Okiratának módosítása</w:t>
      </w:r>
    </w:p>
    <w:p w14:paraId="3D78438F" w14:textId="0A3F0B2A" w:rsidR="007076DF" w:rsidRPr="00D361A3" w:rsidRDefault="007076DF" w:rsidP="007076DF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pótanyag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14:paraId="49C48DA1" w14:textId="77777777" w:rsidR="007076DF" w:rsidRPr="00D361A3" w:rsidRDefault="007076DF" w:rsidP="007076D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147A3AAC" w14:textId="77777777" w:rsidR="007076DF" w:rsidRDefault="007076DF" w:rsidP="007076DF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3029A284" w14:textId="6795689E" w:rsidR="007076DF" w:rsidRDefault="007076DF" w:rsidP="007076D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14:paraId="484C671D" w14:textId="3714CDD5" w:rsidR="007076DF" w:rsidRPr="00042B43" w:rsidRDefault="007076DF" w:rsidP="007076D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14:paraId="5EC5F6F1" w14:textId="692586BE" w:rsidR="00897980" w:rsidRPr="00FC043E" w:rsidRDefault="00893932" w:rsidP="0089798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11</w:t>
      </w:r>
      <w:r w:rsidR="00897980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97980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63D48" w:rsidRPr="00363D48">
        <w:rPr>
          <w:rFonts w:ascii="Times New Roman" w:eastAsia="Arial Unicode MS" w:hAnsi="Times New Roman"/>
          <w:sz w:val="24"/>
          <w:szCs w:val="24"/>
        </w:rPr>
        <w:t>Döntés a Budapest II. kerület, belterület (54192) helyrajzi számú Nóra utca közterületéből leszabályozható 185 m</w:t>
      </w:r>
      <w:r w:rsidR="00363D48" w:rsidRPr="00363D48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r w:rsidR="00363D48" w:rsidRPr="00363D48">
        <w:rPr>
          <w:rFonts w:ascii="Times New Roman" w:eastAsia="Arial Unicode MS" w:hAnsi="Times New Roman"/>
          <w:sz w:val="24"/>
          <w:szCs w:val="24"/>
        </w:rPr>
        <w:t xml:space="preserve"> terület és a Budapest II. kerület, belterület (54195) helyrajzi számú Rákos utca közterületéből leszabályozandó 254 m</w:t>
      </w:r>
      <w:r w:rsidR="00363D48" w:rsidRPr="00363D48">
        <w:rPr>
          <w:rFonts w:ascii="Times New Roman" w:eastAsia="Arial Unicode MS" w:hAnsi="Times New Roman"/>
          <w:sz w:val="24"/>
          <w:szCs w:val="24"/>
          <w:vertAlign w:val="superscript"/>
        </w:rPr>
        <w:t>2</w:t>
      </w:r>
      <w:r w:rsidR="00363D48" w:rsidRPr="00363D48">
        <w:rPr>
          <w:rFonts w:ascii="Times New Roman" w:eastAsia="Arial Unicode MS" w:hAnsi="Times New Roman"/>
          <w:sz w:val="24"/>
          <w:szCs w:val="24"/>
        </w:rPr>
        <w:t xml:space="preserve"> terület forgalomképtelen önkormányzati törzsvagyonból történő kivonásáról</w:t>
      </w:r>
    </w:p>
    <w:p w14:paraId="6B9F6785" w14:textId="77777777" w:rsidR="00897980" w:rsidRPr="00D361A3" w:rsidRDefault="00897980" w:rsidP="00897980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430645E1" w14:textId="0539C750" w:rsidR="00A67D27" w:rsidRPr="00D361A3" w:rsidRDefault="00897980" w:rsidP="00A67D2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07AB8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602585EE" w14:textId="7DD1B1AB" w:rsidR="00897980" w:rsidRDefault="00D07AB8" w:rsidP="00A67D27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A67D27" w:rsidRPr="00D361A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1A8FD7A0" w14:textId="66594787" w:rsidR="00897980" w:rsidRDefault="00897980" w:rsidP="0089798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07AB8"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14:paraId="1B4FD8A3" w14:textId="74E4CA00" w:rsidR="00897980" w:rsidRPr="00042B43" w:rsidRDefault="00D07AB8" w:rsidP="0089798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</w:t>
      </w:r>
      <w:r w:rsidR="00897980">
        <w:rPr>
          <w:rFonts w:ascii="Times New Roman" w:eastAsia="Times New Roman" w:hAnsi="Times New Roman"/>
          <w:sz w:val="24"/>
          <w:szCs w:val="24"/>
          <w:lang w:eastAsia="hu-HU"/>
        </w:rPr>
        <w:t>i Igazgató</w:t>
      </w:r>
    </w:p>
    <w:p w14:paraId="2B2E60A9" w14:textId="5FAF18FD" w:rsidR="00430CE2" w:rsidRPr="009C17E1" w:rsidRDefault="00893932" w:rsidP="009C17E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="00430CE2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30CE2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C17E1" w:rsidRPr="000B182C"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nyilvános versenytárgyaláson értékesítendő, Budapest II. kerület, </w:t>
      </w:r>
      <w:r w:rsidR="00430CE2" w:rsidRPr="000B182C">
        <w:rPr>
          <w:rFonts w:ascii="Times New Roman" w:eastAsia="Times New Roman" w:hAnsi="Times New Roman"/>
          <w:sz w:val="24"/>
          <w:szCs w:val="24"/>
          <w:lang w:eastAsia="hu-HU"/>
        </w:rPr>
        <w:t>Sz</w:t>
      </w:r>
      <w:r w:rsidR="00213DE5" w:rsidRPr="000B182C">
        <w:rPr>
          <w:rFonts w:ascii="Times New Roman" w:eastAsia="Times New Roman" w:hAnsi="Times New Roman"/>
          <w:sz w:val="24"/>
          <w:szCs w:val="24"/>
          <w:lang w:eastAsia="hu-HU"/>
        </w:rPr>
        <w:t>épvöl</w:t>
      </w:r>
      <w:r w:rsidR="009C17E1" w:rsidRPr="000B182C">
        <w:rPr>
          <w:rFonts w:ascii="Times New Roman" w:eastAsia="Times New Roman" w:hAnsi="Times New Roman"/>
          <w:sz w:val="24"/>
          <w:szCs w:val="24"/>
          <w:lang w:eastAsia="hu-HU"/>
        </w:rPr>
        <w:t>gyi út 84/B. szám alatti 15292/3 helyrajzi számú ingatlan induló árának csökkentéséről</w:t>
      </w:r>
    </w:p>
    <w:p w14:paraId="2D3F07D7" w14:textId="77777777" w:rsidR="00430CE2" w:rsidRPr="006B5755" w:rsidRDefault="00430CE2" w:rsidP="00430CE2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</w:p>
    <w:p w14:paraId="661C91C7" w14:textId="35202D8E" w:rsidR="00430CE2" w:rsidRPr="00042B43" w:rsidRDefault="00430CE2" w:rsidP="00430CE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C17E1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711174DA" w14:textId="7E364AB3" w:rsidR="00430CE2" w:rsidRDefault="009C17E1" w:rsidP="00C9610E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430CE2"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262D3F41" w14:textId="77777777" w:rsidR="009C17E1" w:rsidRDefault="00430CE2" w:rsidP="009C17E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17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C17E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C17E1" w:rsidRPr="009C17E1"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14:paraId="30E05DFB" w14:textId="77777777" w:rsidR="009C17E1" w:rsidRPr="00042B43" w:rsidRDefault="009C17E1" w:rsidP="009C17E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14:paraId="7239A473" w14:textId="77777777" w:rsidR="00430CE2" w:rsidRDefault="00430CE2" w:rsidP="00430CE2">
      <w:pPr>
        <w:pStyle w:val="Nincstrkz"/>
        <w:ind w:left="705" w:hanging="705"/>
        <w:jc w:val="both"/>
        <w:rPr>
          <w:rFonts w:ascii="Times New Roman" w:hAnsi="Times New Roman"/>
        </w:rPr>
      </w:pPr>
    </w:p>
    <w:p w14:paraId="7ED7DAF4" w14:textId="5B5E8650" w:rsidR="00430CE2" w:rsidRDefault="00893932" w:rsidP="00430CE2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13</w:t>
      </w:r>
      <w:r w:rsidR="00430CE2" w:rsidRPr="00D9204B">
        <w:rPr>
          <w:rFonts w:ascii="Times New Roman" w:hAnsi="Times New Roman"/>
        </w:rPr>
        <w:t>./</w:t>
      </w:r>
      <w:r w:rsidR="00430CE2" w:rsidRPr="00D9204B">
        <w:rPr>
          <w:rFonts w:ascii="Times New Roman" w:hAnsi="Times New Roman"/>
        </w:rPr>
        <w:tab/>
      </w:r>
      <w:r w:rsidR="00430CE2" w:rsidRPr="001D7275">
        <w:rPr>
          <w:rFonts w:ascii="Times New Roman" w:hAnsi="Times New Roman"/>
          <w:sz w:val="24"/>
          <w:szCs w:val="24"/>
        </w:rPr>
        <w:t xml:space="preserve">A Budai Polgár Kiadó, Tájékoztató és Kulturális Közhasznú Nonprofit Korlátolt Felelősségű Társaság 2020. évi egyszerűsített éves beszámolójának, közhasznú beszámolójának, és 2021. évi </w:t>
      </w:r>
      <w:r w:rsidR="001D7275" w:rsidRPr="001D7275">
        <w:rPr>
          <w:rFonts w:ascii="Times New Roman" w:hAnsi="Times New Roman"/>
          <w:sz w:val="24"/>
          <w:szCs w:val="24"/>
        </w:rPr>
        <w:t>ü</w:t>
      </w:r>
      <w:r w:rsidR="00430CE2" w:rsidRPr="001D7275">
        <w:rPr>
          <w:rFonts w:ascii="Times New Roman" w:hAnsi="Times New Roman"/>
          <w:sz w:val="24"/>
          <w:szCs w:val="24"/>
        </w:rPr>
        <w:t>zleti tervének elfogadása</w:t>
      </w:r>
    </w:p>
    <w:p w14:paraId="39F7CCCF" w14:textId="77777777" w:rsidR="00430CE2" w:rsidRPr="00C00C55" w:rsidRDefault="00430CE2" w:rsidP="00430CE2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(írásbeli</w:t>
      </w:r>
      <w:r w:rsidRPr="000A7275">
        <w:rPr>
          <w:rFonts w:ascii="Times New Roman" w:hAnsi="Times New Roman"/>
          <w:sz w:val="24"/>
          <w:szCs w:val="24"/>
        </w:rPr>
        <w:t>)</w:t>
      </w:r>
    </w:p>
    <w:p w14:paraId="7278F8F0" w14:textId="62425907" w:rsidR="00430CE2" w:rsidRPr="00677A39" w:rsidRDefault="00430CE2" w:rsidP="00430CE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52B84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14:paraId="25F303ED" w14:textId="0DEB1832" w:rsidR="00430CE2" w:rsidRPr="00677A39" w:rsidRDefault="00552B84" w:rsidP="00430CE2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430CE2" w:rsidRPr="00677A39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76EA74EF" w14:textId="77777777" w:rsidR="00430CE2" w:rsidRPr="00677A39" w:rsidRDefault="00430CE2" w:rsidP="00430CE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Áncsán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Márton</w:t>
      </w:r>
    </w:p>
    <w:p w14:paraId="1B94ECDD" w14:textId="77777777" w:rsidR="00430CE2" w:rsidRPr="00725630" w:rsidRDefault="00430CE2" w:rsidP="00430CE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677A39">
        <w:rPr>
          <w:rFonts w:ascii="Times New Roman" w:hAnsi="Times New Roman"/>
          <w:sz w:val="24"/>
          <w:szCs w:val="24"/>
        </w:rPr>
        <w:t>Felügyelőbizottság elnöke</w:t>
      </w:r>
    </w:p>
    <w:p w14:paraId="3B4F8D76" w14:textId="77777777" w:rsidR="00430CE2" w:rsidRDefault="00430CE2" w:rsidP="00430CE2">
      <w:pPr>
        <w:pStyle w:val="Nincstrkz"/>
        <w:ind w:left="705" w:hanging="705"/>
        <w:jc w:val="both"/>
        <w:rPr>
          <w:rFonts w:ascii="Times New Roman" w:hAnsi="Times New Roman"/>
        </w:rPr>
      </w:pPr>
    </w:p>
    <w:p w14:paraId="75F2C407" w14:textId="54539430" w:rsidR="00430CE2" w:rsidRPr="00F71790" w:rsidRDefault="00893932" w:rsidP="00430CE2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430CE2" w:rsidRPr="00F71790">
        <w:rPr>
          <w:rFonts w:ascii="Times New Roman" w:hAnsi="Times New Roman"/>
          <w:sz w:val="24"/>
          <w:szCs w:val="24"/>
        </w:rPr>
        <w:t>./</w:t>
      </w:r>
      <w:r w:rsidR="00430CE2" w:rsidRPr="00F71790">
        <w:rPr>
          <w:rFonts w:ascii="Times New Roman" w:hAnsi="Times New Roman"/>
          <w:sz w:val="24"/>
          <w:szCs w:val="24"/>
        </w:rPr>
        <w:tab/>
      </w:r>
      <w:r w:rsidR="0066483C" w:rsidRPr="0066483C">
        <w:rPr>
          <w:rFonts w:ascii="Times New Roman" w:hAnsi="Times New Roman"/>
          <w:sz w:val="24"/>
          <w:szCs w:val="24"/>
        </w:rPr>
        <w:t>Javaslat</w:t>
      </w:r>
      <w:r w:rsidR="00430CE2" w:rsidRPr="0066483C">
        <w:rPr>
          <w:rFonts w:ascii="Times New Roman" w:hAnsi="Times New Roman"/>
          <w:sz w:val="24"/>
          <w:szCs w:val="24"/>
        </w:rPr>
        <w:t xml:space="preserve"> a Fény Utcai </w:t>
      </w:r>
      <w:r w:rsidR="006C1898">
        <w:rPr>
          <w:rFonts w:ascii="Times New Roman" w:hAnsi="Times New Roman"/>
          <w:sz w:val="24"/>
          <w:szCs w:val="24"/>
        </w:rPr>
        <w:t xml:space="preserve">Piac </w:t>
      </w:r>
      <w:r w:rsidR="0066483C" w:rsidRPr="0066483C">
        <w:rPr>
          <w:rFonts w:ascii="Times New Roman" w:hAnsi="Times New Roman"/>
          <w:sz w:val="24"/>
          <w:szCs w:val="24"/>
        </w:rPr>
        <w:t xml:space="preserve">Beruházó, Szervező és Üzemeltető </w:t>
      </w:r>
      <w:r w:rsidR="00430CE2" w:rsidRPr="0066483C">
        <w:rPr>
          <w:rFonts w:ascii="Times New Roman" w:hAnsi="Times New Roman"/>
          <w:sz w:val="24"/>
          <w:szCs w:val="24"/>
        </w:rPr>
        <w:t>Kft. 2020. évi egyszerűsített éves Beszámolójának, valamint a 2021. évi Üzleti tervének elfogadásáról</w:t>
      </w:r>
    </w:p>
    <w:p w14:paraId="7D572A6A" w14:textId="77777777" w:rsidR="00430CE2" w:rsidRPr="00C00C55" w:rsidRDefault="00430CE2" w:rsidP="00430CE2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(írásbeli</w:t>
      </w:r>
      <w:r w:rsidRPr="000A7275">
        <w:rPr>
          <w:rFonts w:ascii="Times New Roman" w:hAnsi="Times New Roman"/>
          <w:sz w:val="24"/>
          <w:szCs w:val="24"/>
        </w:rPr>
        <w:t>)</w:t>
      </w:r>
    </w:p>
    <w:p w14:paraId="760B8367" w14:textId="77777777" w:rsidR="00552B84" w:rsidRPr="00677A39" w:rsidRDefault="00430CE2" w:rsidP="00552B8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52B84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14:paraId="55B0025E" w14:textId="32BCF6A9" w:rsidR="00430CE2" w:rsidRPr="00677A39" w:rsidRDefault="00552B84" w:rsidP="00552B84">
      <w:pPr>
        <w:keepNext/>
        <w:keepLines/>
        <w:overflowPunct w:val="0"/>
        <w:autoSpaceDE w:val="0"/>
        <w:autoSpaceDN w:val="0"/>
        <w:adjustRightInd w:val="0"/>
        <w:ind w:left="2353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5C57A4AB" w14:textId="75E455A4" w:rsidR="00430CE2" w:rsidRPr="00677A39" w:rsidRDefault="00430CE2" w:rsidP="00430CE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123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A31234">
        <w:rPr>
          <w:rFonts w:ascii="Times New Roman" w:eastAsia="Times New Roman" w:hAnsi="Times New Roman"/>
          <w:sz w:val="24"/>
          <w:szCs w:val="24"/>
          <w:lang w:eastAsia="hu-HU"/>
        </w:rPr>
        <w:t xml:space="preserve"> Mendreczky Károly</w:t>
      </w:r>
    </w:p>
    <w:p w14:paraId="295509C4" w14:textId="77777777" w:rsidR="00430CE2" w:rsidRPr="00C00C55" w:rsidRDefault="00430CE2" w:rsidP="00430CE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677A39">
        <w:rPr>
          <w:rFonts w:ascii="Times New Roman" w:hAnsi="Times New Roman"/>
          <w:sz w:val="24"/>
          <w:szCs w:val="24"/>
        </w:rPr>
        <w:t>Felügyelőbizottság elnöke</w:t>
      </w:r>
    </w:p>
    <w:p w14:paraId="3E646F48" w14:textId="77777777" w:rsidR="00430CE2" w:rsidRDefault="00430CE2" w:rsidP="00430CE2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2E0DF726" w14:textId="2568C936" w:rsidR="00430CE2" w:rsidRPr="00B30B28" w:rsidRDefault="00893932" w:rsidP="00430CE2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430CE2" w:rsidRPr="00B30B28">
        <w:rPr>
          <w:rFonts w:ascii="Times New Roman" w:hAnsi="Times New Roman"/>
          <w:sz w:val="24"/>
          <w:szCs w:val="24"/>
        </w:rPr>
        <w:t>./</w:t>
      </w:r>
      <w:r w:rsidR="00430CE2" w:rsidRPr="00B30B28">
        <w:rPr>
          <w:rFonts w:ascii="Times New Roman" w:hAnsi="Times New Roman"/>
          <w:sz w:val="24"/>
          <w:szCs w:val="24"/>
        </w:rPr>
        <w:tab/>
      </w:r>
      <w:r w:rsidR="00430CE2" w:rsidRPr="001D7275">
        <w:rPr>
          <w:rFonts w:ascii="Times New Roman" w:hAnsi="Times New Roman"/>
          <w:sz w:val="24"/>
          <w:szCs w:val="24"/>
        </w:rPr>
        <w:t>Döntés a II. Kerületi Városfejlesztő és Beruházás-szervező Zártkörűen Működő Részvénytársaság 2020. évi éves beszámolójának és az azzal egyidejűleg elkészített üzleti jelentésének, valamint a 2021. évi üzleti tervének az elfogadásáról</w:t>
      </w:r>
    </w:p>
    <w:p w14:paraId="68CF260C" w14:textId="77777777" w:rsidR="00430CE2" w:rsidRPr="00B30B28" w:rsidRDefault="00430CE2" w:rsidP="00430CE2">
      <w:pPr>
        <w:ind w:firstLine="708"/>
        <w:rPr>
          <w:rFonts w:ascii="Times New Roman" w:hAnsi="Times New Roman"/>
          <w:sz w:val="24"/>
          <w:szCs w:val="24"/>
        </w:rPr>
      </w:pPr>
      <w:r w:rsidRPr="00B30B28">
        <w:rPr>
          <w:rFonts w:ascii="Times New Roman" w:hAnsi="Times New Roman"/>
          <w:sz w:val="24"/>
          <w:szCs w:val="24"/>
        </w:rPr>
        <w:t>(írásbeli)</w:t>
      </w:r>
    </w:p>
    <w:p w14:paraId="176F0414" w14:textId="77777777" w:rsidR="004A04E6" w:rsidRPr="00677A39" w:rsidRDefault="00430CE2" w:rsidP="004A04E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2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30B2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A04E6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14:paraId="342FE6FD" w14:textId="18FC3F65" w:rsidR="00430CE2" w:rsidRPr="00B30B28" w:rsidRDefault="004A04E6" w:rsidP="004A04E6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2CBD3CC5" w14:textId="77777777" w:rsidR="00430CE2" w:rsidRPr="00B30B28" w:rsidRDefault="00430CE2" w:rsidP="00430CE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2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30B28">
        <w:rPr>
          <w:rFonts w:ascii="Times New Roman" w:eastAsia="Times New Roman" w:hAnsi="Times New Roman"/>
          <w:sz w:val="24"/>
          <w:szCs w:val="24"/>
          <w:lang w:eastAsia="hu-HU"/>
        </w:rPr>
        <w:t xml:space="preserve"> Besenyei Zsófia</w:t>
      </w:r>
    </w:p>
    <w:p w14:paraId="72D128A1" w14:textId="77777777" w:rsidR="00430CE2" w:rsidRPr="00B30B28" w:rsidRDefault="00430CE2" w:rsidP="00430CE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B30B28">
        <w:rPr>
          <w:rFonts w:ascii="Times New Roman" w:hAnsi="Times New Roman"/>
          <w:sz w:val="24"/>
          <w:szCs w:val="24"/>
        </w:rPr>
        <w:t>Felügyelőbizottság elnöke</w:t>
      </w:r>
    </w:p>
    <w:p w14:paraId="5D10AB3D" w14:textId="77777777" w:rsidR="00430CE2" w:rsidRPr="00B30B28" w:rsidRDefault="00430CE2" w:rsidP="00430CE2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63861BA6" w14:textId="3FFBD2F1" w:rsidR="00430CE2" w:rsidRPr="00B30B28" w:rsidRDefault="00893932" w:rsidP="00430CE2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430CE2" w:rsidRPr="00B30B28">
        <w:rPr>
          <w:rFonts w:ascii="Times New Roman" w:hAnsi="Times New Roman"/>
          <w:sz w:val="24"/>
          <w:szCs w:val="24"/>
        </w:rPr>
        <w:t>./</w:t>
      </w:r>
      <w:r w:rsidR="00430CE2" w:rsidRPr="00B30B28">
        <w:rPr>
          <w:rFonts w:ascii="Times New Roman" w:hAnsi="Times New Roman"/>
          <w:sz w:val="24"/>
          <w:szCs w:val="24"/>
        </w:rPr>
        <w:tab/>
      </w:r>
      <w:r w:rsidR="00430CE2" w:rsidRPr="00604F64">
        <w:rPr>
          <w:rFonts w:ascii="Times New Roman" w:hAnsi="Times New Roman"/>
          <w:sz w:val="24"/>
          <w:szCs w:val="24"/>
        </w:rPr>
        <w:t>Javaslat</w:t>
      </w:r>
      <w:r w:rsidR="00430CE2" w:rsidRPr="00604F64">
        <w:rPr>
          <w:rFonts w:ascii="Times New Roman" w:hAnsi="Times New Roman"/>
          <w:b/>
          <w:sz w:val="24"/>
          <w:szCs w:val="24"/>
        </w:rPr>
        <w:t xml:space="preserve"> </w:t>
      </w:r>
      <w:r w:rsidR="00430CE2" w:rsidRPr="00604F64">
        <w:rPr>
          <w:rFonts w:ascii="Times New Roman" w:hAnsi="Times New Roman"/>
          <w:sz w:val="24"/>
          <w:szCs w:val="24"/>
        </w:rPr>
        <w:t>a</w:t>
      </w:r>
      <w:r w:rsidR="00430CE2" w:rsidRPr="00604F64">
        <w:rPr>
          <w:rFonts w:ascii="Times New Roman" w:hAnsi="Times New Roman"/>
          <w:b/>
          <w:sz w:val="24"/>
          <w:szCs w:val="24"/>
        </w:rPr>
        <w:t xml:space="preserve"> </w:t>
      </w:r>
      <w:r w:rsidR="00430CE2" w:rsidRPr="00604F64">
        <w:rPr>
          <w:rFonts w:ascii="Times New Roman" w:hAnsi="Times New Roman"/>
          <w:sz w:val="24"/>
          <w:szCs w:val="24"/>
        </w:rPr>
        <w:t>II. Kerületi Kulturális Közhasznú Nonprofit Kft. 2020. évi beszámolójának és a 2021. évi üzleti tervének elfogadására</w:t>
      </w:r>
    </w:p>
    <w:p w14:paraId="2ADF9D00" w14:textId="77777777" w:rsidR="00430CE2" w:rsidRPr="00B30B28" w:rsidRDefault="00430CE2" w:rsidP="00430CE2">
      <w:pPr>
        <w:ind w:firstLine="708"/>
        <w:rPr>
          <w:rFonts w:ascii="Times New Roman" w:hAnsi="Times New Roman"/>
          <w:sz w:val="24"/>
          <w:szCs w:val="24"/>
        </w:rPr>
      </w:pPr>
      <w:r w:rsidRPr="00B30B28">
        <w:rPr>
          <w:rFonts w:ascii="Times New Roman" w:hAnsi="Times New Roman"/>
          <w:sz w:val="24"/>
          <w:szCs w:val="24"/>
        </w:rPr>
        <w:t>(írásbeli)</w:t>
      </w:r>
    </w:p>
    <w:p w14:paraId="053B2A4B" w14:textId="77777777" w:rsidR="004A04E6" w:rsidRPr="00677A39" w:rsidRDefault="00430CE2" w:rsidP="004A04E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2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30B2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A04E6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14:paraId="3A1628F3" w14:textId="20948D82" w:rsidR="00430CE2" w:rsidRPr="00B30B28" w:rsidRDefault="004A04E6" w:rsidP="004A04E6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7F2DD70D" w14:textId="0D439CD5" w:rsidR="00430CE2" w:rsidRPr="00B30B28" w:rsidRDefault="00430CE2" w:rsidP="00430CE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2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30B2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04F64">
        <w:rPr>
          <w:rFonts w:ascii="Times New Roman" w:eastAsia="Times New Roman" w:hAnsi="Times New Roman"/>
          <w:sz w:val="24"/>
          <w:szCs w:val="24"/>
          <w:lang w:eastAsia="hu-HU"/>
        </w:rPr>
        <w:t>Perjés Gábor</w:t>
      </w:r>
    </w:p>
    <w:p w14:paraId="1CA019B1" w14:textId="77777777" w:rsidR="00430CE2" w:rsidRPr="00B30B28" w:rsidRDefault="00430CE2" w:rsidP="00430CE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B30B28">
        <w:rPr>
          <w:rFonts w:ascii="Times New Roman" w:hAnsi="Times New Roman"/>
          <w:sz w:val="24"/>
          <w:szCs w:val="24"/>
        </w:rPr>
        <w:t>Felügyelőbizottság elnöke</w:t>
      </w:r>
    </w:p>
    <w:p w14:paraId="45065A77" w14:textId="77777777" w:rsidR="00430CE2" w:rsidRPr="00B30B28" w:rsidRDefault="00430CE2" w:rsidP="00430CE2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484F2E7D" w14:textId="4DCB29BE" w:rsidR="00430CE2" w:rsidRPr="00B30B28" w:rsidRDefault="00C67881" w:rsidP="00430CE2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430CE2" w:rsidRPr="00B30B28">
        <w:rPr>
          <w:rFonts w:ascii="Times New Roman" w:hAnsi="Times New Roman"/>
          <w:sz w:val="24"/>
          <w:szCs w:val="24"/>
        </w:rPr>
        <w:t>./</w:t>
      </w:r>
      <w:r w:rsidR="00430CE2" w:rsidRPr="00B30B28">
        <w:rPr>
          <w:rFonts w:ascii="Times New Roman" w:hAnsi="Times New Roman"/>
          <w:sz w:val="24"/>
          <w:szCs w:val="24"/>
        </w:rPr>
        <w:tab/>
      </w:r>
      <w:r w:rsidR="00430CE2" w:rsidRPr="002F44C2">
        <w:rPr>
          <w:rFonts w:ascii="Times New Roman" w:hAnsi="Times New Roman"/>
          <w:sz w:val="24"/>
          <w:szCs w:val="24"/>
        </w:rPr>
        <w:t xml:space="preserve">A BUDÉP Budai Épületfenntartó Korlátolt Felelősségű Társaság 2020. </w:t>
      </w:r>
      <w:r w:rsidR="009121B9">
        <w:rPr>
          <w:rFonts w:ascii="Times New Roman" w:hAnsi="Times New Roman"/>
          <w:sz w:val="24"/>
          <w:szCs w:val="24"/>
        </w:rPr>
        <w:t>január 1-tő</w:t>
      </w:r>
      <w:r w:rsidR="002F44C2" w:rsidRPr="002F44C2">
        <w:rPr>
          <w:rFonts w:ascii="Times New Roman" w:hAnsi="Times New Roman"/>
          <w:sz w:val="24"/>
          <w:szCs w:val="24"/>
        </w:rPr>
        <w:t>l 2020. december 31-ig tartó időszakra vonatkozó lezárt éves mérlegbeszámolójának, eredmény kimutatásának elfogadása</w:t>
      </w:r>
    </w:p>
    <w:p w14:paraId="0C52D911" w14:textId="32C60850" w:rsidR="00430CE2" w:rsidRPr="00B30B28" w:rsidRDefault="00430CE2" w:rsidP="00430CE2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B30B28">
        <w:rPr>
          <w:rFonts w:ascii="Times New Roman" w:hAnsi="Times New Roman"/>
          <w:sz w:val="24"/>
          <w:szCs w:val="24"/>
        </w:rPr>
        <w:t>(írásbeli)</w:t>
      </w:r>
    </w:p>
    <w:p w14:paraId="23BA8BD0" w14:textId="77777777" w:rsidR="004A04E6" w:rsidRPr="00677A39" w:rsidRDefault="00430CE2" w:rsidP="004A04E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2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30B2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A04E6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14:paraId="615E1D1E" w14:textId="46927F02" w:rsidR="004A04E6" w:rsidRPr="00B30B28" w:rsidRDefault="004A04E6" w:rsidP="004A04E6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169FCCA5" w14:textId="77777777" w:rsidR="00430CE2" w:rsidRDefault="00430CE2" w:rsidP="00430CE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2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30B28">
        <w:rPr>
          <w:rFonts w:ascii="Times New Roman" w:eastAsia="Times New Roman" w:hAnsi="Times New Roman"/>
          <w:sz w:val="24"/>
          <w:szCs w:val="24"/>
          <w:lang w:eastAsia="hu-HU"/>
        </w:rPr>
        <w:t xml:space="preserve"> Dr. Laczkovics Mária</w:t>
      </w:r>
    </w:p>
    <w:p w14:paraId="0B7A81EE" w14:textId="77777777" w:rsidR="00430CE2" w:rsidRDefault="00430CE2" w:rsidP="00430CE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28">
        <w:rPr>
          <w:rFonts w:ascii="Times New Roman" w:hAnsi="Times New Roman"/>
          <w:sz w:val="24"/>
          <w:szCs w:val="24"/>
        </w:rPr>
        <w:t>Felügyelőbizottság elnöke</w:t>
      </w:r>
    </w:p>
    <w:p w14:paraId="12B0ABCE" w14:textId="77777777" w:rsidR="009452CF" w:rsidRDefault="009452CF" w:rsidP="009452C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409692D3" w14:textId="060D4068" w:rsidR="009452CF" w:rsidRPr="000E7BCC" w:rsidRDefault="00C67881" w:rsidP="009452CF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18</w:t>
      </w:r>
      <w:r w:rsidR="009452CF" w:rsidRPr="000E7BCC">
        <w:rPr>
          <w:rFonts w:ascii="Times New Roman" w:hAnsi="Times New Roman"/>
          <w:sz w:val="24"/>
          <w:szCs w:val="24"/>
        </w:rPr>
        <w:t>./</w:t>
      </w:r>
      <w:r w:rsidR="009452CF" w:rsidRPr="000E7BCC">
        <w:rPr>
          <w:rFonts w:ascii="Times New Roman" w:hAnsi="Times New Roman"/>
          <w:sz w:val="24"/>
          <w:szCs w:val="24"/>
        </w:rPr>
        <w:tab/>
      </w:r>
      <w:r w:rsidR="009452CF" w:rsidRPr="001D7275">
        <w:rPr>
          <w:rFonts w:ascii="Times New Roman" w:hAnsi="Times New Roman"/>
          <w:sz w:val="24"/>
          <w:szCs w:val="24"/>
        </w:rPr>
        <w:t xml:space="preserve">Javaslat a II. Kerületi Sport és Szabadidősport Nonprofit Kft. 2020. évi éves beszámolójának és 2021. évi </w:t>
      </w:r>
      <w:r w:rsidR="001D7275" w:rsidRPr="001D7275">
        <w:rPr>
          <w:rFonts w:ascii="Times New Roman" w:hAnsi="Times New Roman"/>
          <w:sz w:val="24"/>
          <w:szCs w:val="24"/>
        </w:rPr>
        <w:t>ü</w:t>
      </w:r>
      <w:r w:rsidR="009452CF" w:rsidRPr="001D7275">
        <w:rPr>
          <w:rFonts w:ascii="Times New Roman" w:hAnsi="Times New Roman"/>
          <w:sz w:val="24"/>
          <w:szCs w:val="24"/>
        </w:rPr>
        <w:t>zleti tervének elfogadására</w:t>
      </w:r>
    </w:p>
    <w:p w14:paraId="6B8B8509" w14:textId="77777777" w:rsidR="009452CF" w:rsidRPr="00CA696F" w:rsidRDefault="009452CF" w:rsidP="009452C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696F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3C5E2517" w14:textId="77777777" w:rsidR="004A04E6" w:rsidRPr="00677A39" w:rsidRDefault="009452CF" w:rsidP="004A04E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E0940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8E0940">
        <w:rPr>
          <w:rFonts w:ascii="Times New Roman" w:hAnsi="Times New Roman"/>
          <w:sz w:val="24"/>
          <w:szCs w:val="24"/>
        </w:rPr>
        <w:t xml:space="preserve"> </w:t>
      </w:r>
      <w:r w:rsidR="004A04E6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14:paraId="3D111816" w14:textId="5EAEEB62" w:rsidR="009452CF" w:rsidRPr="008E0940" w:rsidRDefault="004A04E6" w:rsidP="004A04E6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53D5DEF4" w14:textId="0835F251" w:rsidR="009452CF" w:rsidRDefault="009452CF" w:rsidP="009452CF">
      <w:pPr>
        <w:pStyle w:val="NappElad"/>
        <w:rPr>
          <w:sz w:val="24"/>
          <w:szCs w:val="24"/>
        </w:rPr>
      </w:pPr>
      <w:r w:rsidRPr="00B608E2">
        <w:rPr>
          <w:b/>
          <w:bCs/>
          <w:sz w:val="24"/>
          <w:szCs w:val="24"/>
          <w:u w:val="single"/>
        </w:rPr>
        <w:t>Előadó:</w:t>
      </w:r>
      <w:r w:rsidRPr="00B608E2">
        <w:rPr>
          <w:sz w:val="24"/>
          <w:szCs w:val="24"/>
        </w:rPr>
        <w:t xml:space="preserve"> </w:t>
      </w:r>
      <w:r>
        <w:rPr>
          <w:sz w:val="24"/>
          <w:szCs w:val="24"/>
        </w:rPr>
        <w:t>Bodnár Robin</w:t>
      </w:r>
    </w:p>
    <w:p w14:paraId="4ED7241C" w14:textId="77777777" w:rsidR="009452CF" w:rsidRPr="00054D72" w:rsidRDefault="009452CF" w:rsidP="009452C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677A39">
        <w:rPr>
          <w:rFonts w:ascii="Times New Roman" w:hAnsi="Times New Roman"/>
          <w:sz w:val="24"/>
          <w:szCs w:val="24"/>
        </w:rPr>
        <w:t>Felügyelőbizottság elnöke</w:t>
      </w:r>
    </w:p>
    <w:p w14:paraId="2A676334" w14:textId="5CB264DE" w:rsidR="00213DE5" w:rsidRPr="00FC043E" w:rsidRDefault="00C67881" w:rsidP="00213DE5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19</w:t>
      </w:r>
      <w:r w:rsidR="00213DE5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13DE5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243ED" w:rsidRPr="00E243ED">
        <w:rPr>
          <w:rFonts w:ascii="Times New Roman" w:hAnsi="Times New Roman"/>
          <w:sz w:val="24"/>
          <w:szCs w:val="24"/>
        </w:rPr>
        <w:t>A II. Kerületi Sport és Szabadidősport Nonprofit Kft. ügyvezetője megbízatásának meghosszabbítása</w:t>
      </w:r>
      <w:bookmarkStart w:id="0" w:name="_GoBack"/>
      <w:bookmarkEnd w:id="0"/>
    </w:p>
    <w:p w14:paraId="5B557943" w14:textId="77777777" w:rsidR="00213DE5" w:rsidRPr="00D361A3" w:rsidRDefault="00213DE5" w:rsidP="00213DE5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7919E218" w14:textId="77777777" w:rsidR="00213DE5" w:rsidRPr="00042B43" w:rsidRDefault="00213DE5" w:rsidP="00213DE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71039BFE" w14:textId="77777777" w:rsidR="00213DE5" w:rsidRDefault="00213DE5" w:rsidP="00213DE5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3284410E" w14:textId="77777777" w:rsidR="00213DE5" w:rsidRDefault="00213DE5" w:rsidP="00213DE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14:paraId="16C09194" w14:textId="77777777" w:rsidR="00213DE5" w:rsidRPr="00042B43" w:rsidRDefault="00213DE5" w:rsidP="00213DE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14:paraId="6612535E" w14:textId="72B1B9ED" w:rsidR="00C50E87" w:rsidRPr="00FC043E" w:rsidRDefault="00C67881" w:rsidP="00C50E8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C50E87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50E87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spellStart"/>
      <w:r w:rsidR="00C50E87" w:rsidRPr="00E0262E">
        <w:rPr>
          <w:rFonts w:ascii="Times New Roman" w:hAnsi="Times New Roman"/>
          <w:sz w:val="24"/>
          <w:szCs w:val="24"/>
        </w:rPr>
        <w:t>Municipal</w:t>
      </w:r>
      <w:proofErr w:type="spellEnd"/>
      <w:r w:rsidR="00C50E87" w:rsidRPr="00E0262E">
        <w:rPr>
          <w:rFonts w:ascii="Times New Roman" w:hAnsi="Times New Roman"/>
          <w:sz w:val="24"/>
          <w:szCs w:val="24"/>
        </w:rPr>
        <w:t xml:space="preserve"> Önkormányzati Kárpótlási Jegy Zrt. felügyelő bizottságában tagcseréről döntés</w:t>
      </w:r>
    </w:p>
    <w:p w14:paraId="68152380" w14:textId="0E39F7EA" w:rsidR="00C50E87" w:rsidRPr="00D361A3" w:rsidRDefault="00C50E87" w:rsidP="00C50E87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pótanyag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14:paraId="0DFFC3FD" w14:textId="77777777" w:rsidR="00C50E87" w:rsidRPr="00042B43" w:rsidRDefault="00C50E87" w:rsidP="00C50E8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280E7643" w14:textId="77777777" w:rsidR="00C50E87" w:rsidRDefault="00C50E87" w:rsidP="00C50E87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4DDBA867" w14:textId="5F82C5B4" w:rsidR="00C50E87" w:rsidRDefault="00C50E87" w:rsidP="00C50E8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r w:rsidR="005D44A9">
        <w:rPr>
          <w:rFonts w:ascii="Times New Roman" w:eastAsia="Times New Roman" w:hAnsi="Times New Roman"/>
          <w:sz w:val="24"/>
          <w:szCs w:val="24"/>
          <w:lang w:eastAsia="hu-HU"/>
        </w:rPr>
        <w:t>Varga Előd Bendegúz</w:t>
      </w:r>
    </w:p>
    <w:p w14:paraId="7ED85CDE" w14:textId="565867B6" w:rsidR="00C50E87" w:rsidRPr="00042B43" w:rsidRDefault="005D44A9" w:rsidP="005D44A9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14:paraId="3320C0A4" w14:textId="2736B209" w:rsidR="0038791B" w:rsidRDefault="00C67881" w:rsidP="0038791B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38791B" w:rsidRPr="00825E8C">
        <w:rPr>
          <w:sz w:val="24"/>
          <w:szCs w:val="24"/>
        </w:rPr>
        <w:t>./</w:t>
      </w:r>
      <w:r w:rsidR="0038791B" w:rsidRPr="00825E8C">
        <w:rPr>
          <w:sz w:val="24"/>
          <w:szCs w:val="24"/>
        </w:rPr>
        <w:tab/>
      </w:r>
      <w:r w:rsidR="0038791B" w:rsidRPr="001D7275">
        <w:rPr>
          <w:sz w:val="24"/>
          <w:szCs w:val="24"/>
        </w:rPr>
        <w:t>A belső ellenőrzés 2020. évi Éves Ellenőrzési Jelentése, és 2020. évi Éves Összefoglaló Ellenőrzési Jelentése</w:t>
      </w:r>
    </w:p>
    <w:p w14:paraId="0A8B15BE" w14:textId="77777777" w:rsidR="0038791B" w:rsidRPr="00EC5BBC" w:rsidRDefault="0038791B" w:rsidP="0038791B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14:paraId="14CDDC6A" w14:textId="306A4848" w:rsidR="0038791B" w:rsidRPr="00EC5BBC" w:rsidRDefault="0038791B" w:rsidP="0038791B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14:paraId="2BB17140" w14:textId="77777777" w:rsidR="00FE51FD" w:rsidRDefault="0038791B" w:rsidP="00FE51FD">
      <w:pPr>
        <w:pStyle w:val="NappEtitulus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  Jegyző</w:t>
      </w:r>
    </w:p>
    <w:p w14:paraId="3EC32769" w14:textId="77777777" w:rsidR="00FE51FD" w:rsidRDefault="0038791B" w:rsidP="00FE51FD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A50B52">
        <w:rPr>
          <w:sz w:val="24"/>
          <w:szCs w:val="24"/>
        </w:rPr>
        <w:t>Tuba Mónika</w:t>
      </w:r>
    </w:p>
    <w:p w14:paraId="77909773" w14:textId="5FCBAACE" w:rsidR="0038791B" w:rsidRPr="00C00C55" w:rsidRDefault="0038791B" w:rsidP="00FE51FD">
      <w:pPr>
        <w:pStyle w:val="NappEtitulus"/>
        <w:ind w:left="0" w:firstLine="708"/>
        <w:rPr>
          <w:sz w:val="24"/>
          <w:szCs w:val="24"/>
        </w:rPr>
      </w:pPr>
      <w:r w:rsidRPr="00A50B52">
        <w:rPr>
          <w:sz w:val="24"/>
          <w:szCs w:val="24"/>
        </w:rPr>
        <w:t>Belső ellenőrzési vezető</w:t>
      </w:r>
    </w:p>
    <w:p w14:paraId="5EFF5FC6" w14:textId="7858BD56" w:rsidR="00E345B3" w:rsidRDefault="00C67881" w:rsidP="00E345B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E345B3" w:rsidRPr="00825E8C">
        <w:rPr>
          <w:sz w:val="24"/>
          <w:szCs w:val="24"/>
        </w:rPr>
        <w:t>./</w:t>
      </w:r>
      <w:r w:rsidR="00E345B3" w:rsidRPr="00825E8C">
        <w:rPr>
          <w:sz w:val="24"/>
          <w:szCs w:val="24"/>
        </w:rPr>
        <w:tab/>
      </w:r>
      <w:r w:rsidR="00E345B3" w:rsidRPr="007B3A79">
        <w:rPr>
          <w:sz w:val="24"/>
          <w:szCs w:val="24"/>
        </w:rPr>
        <w:t>Vezetői nyilatkozat a belső kontrollrendszer működéséről</w:t>
      </w:r>
    </w:p>
    <w:p w14:paraId="060A10B7" w14:textId="77777777" w:rsidR="00E345B3" w:rsidRPr="00EC5BBC" w:rsidRDefault="00E345B3" w:rsidP="00E345B3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14:paraId="4B2FF188" w14:textId="77777777" w:rsidR="00E345B3" w:rsidRPr="00EC5BBC" w:rsidRDefault="00E345B3" w:rsidP="00E345B3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14:paraId="0A037FA5" w14:textId="77777777" w:rsidR="00AF48D4" w:rsidRDefault="00E345B3" w:rsidP="00AF48D4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14:paraId="000819B6" w14:textId="77777777" w:rsidR="00AF48D4" w:rsidRDefault="00E345B3" w:rsidP="00AF48D4">
      <w:pPr>
        <w:pStyle w:val="NappEtitulus"/>
        <w:ind w:left="1" w:firstLine="708"/>
        <w:rPr>
          <w:sz w:val="24"/>
          <w:szCs w:val="24"/>
        </w:rPr>
      </w:pPr>
      <w:r w:rsidRPr="00A64CAE">
        <w:rPr>
          <w:b/>
          <w:bCs/>
          <w:sz w:val="24"/>
          <w:szCs w:val="24"/>
          <w:u w:val="single"/>
        </w:rPr>
        <w:t>Előadó:</w:t>
      </w:r>
      <w:r w:rsidRPr="00A64CAE">
        <w:rPr>
          <w:sz w:val="24"/>
          <w:szCs w:val="24"/>
        </w:rPr>
        <w:t xml:space="preserve"> </w:t>
      </w:r>
      <w:r>
        <w:rPr>
          <w:sz w:val="24"/>
          <w:szCs w:val="24"/>
        </w:rPr>
        <w:t>Barna András</w:t>
      </w:r>
      <w:r w:rsidRPr="00A64CAE">
        <w:rPr>
          <w:sz w:val="24"/>
          <w:szCs w:val="24"/>
        </w:rPr>
        <w:t>né</w:t>
      </w:r>
    </w:p>
    <w:p w14:paraId="5FDE6BE0" w14:textId="77777777" w:rsidR="00AF48D4" w:rsidRDefault="00E345B3" w:rsidP="00AF48D4">
      <w:pPr>
        <w:pStyle w:val="NappEtitulus"/>
        <w:ind w:left="1" w:firstLine="708"/>
        <w:rPr>
          <w:sz w:val="24"/>
          <w:szCs w:val="24"/>
        </w:rPr>
      </w:pPr>
      <w:r>
        <w:rPr>
          <w:sz w:val="24"/>
          <w:szCs w:val="24"/>
        </w:rPr>
        <w:t>Pénzügyi</w:t>
      </w:r>
      <w:r w:rsidRPr="00A64CAE">
        <w:rPr>
          <w:sz w:val="24"/>
          <w:szCs w:val="24"/>
        </w:rPr>
        <w:t xml:space="preserve"> Osztály vezetője</w:t>
      </w:r>
    </w:p>
    <w:p w14:paraId="5C9FA4F8" w14:textId="77777777" w:rsidR="00AF48D4" w:rsidRDefault="00E345B3" w:rsidP="00AF48D4">
      <w:pPr>
        <w:pStyle w:val="NappEtitulus"/>
        <w:ind w:left="1" w:firstLine="708"/>
        <w:rPr>
          <w:sz w:val="24"/>
          <w:szCs w:val="24"/>
        </w:rPr>
      </w:pPr>
      <w:r>
        <w:rPr>
          <w:sz w:val="24"/>
          <w:szCs w:val="24"/>
        </w:rPr>
        <w:t>Molnárné dr. Szabados Judit</w:t>
      </w:r>
    </w:p>
    <w:p w14:paraId="6ADE83DB" w14:textId="7388B108" w:rsidR="00E345B3" w:rsidRPr="00622BD5" w:rsidRDefault="004A611B" w:rsidP="00AF48D4">
      <w:pPr>
        <w:pStyle w:val="NappEtitulus"/>
        <w:ind w:left="1" w:firstLine="708"/>
        <w:rPr>
          <w:sz w:val="24"/>
          <w:szCs w:val="24"/>
        </w:rPr>
      </w:pPr>
      <w:r>
        <w:rPr>
          <w:sz w:val="24"/>
          <w:szCs w:val="24"/>
        </w:rPr>
        <w:t>Jogi Osztály vezetője</w:t>
      </w:r>
    </w:p>
    <w:p w14:paraId="5A013A6C" w14:textId="7F6483AD" w:rsidR="0038791B" w:rsidRPr="0038791B" w:rsidRDefault="00C67881" w:rsidP="0038791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23</w:t>
      </w:r>
      <w:r w:rsidR="0038791B" w:rsidRPr="0038791B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38791B" w:rsidRPr="003879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8791B" w:rsidRPr="00591EDE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gyermekjóléti és gyermekvédelmi feladatainak ellátásáról szóló 2020. évi átfogó értékelés elfogadására</w:t>
      </w:r>
    </w:p>
    <w:p w14:paraId="7C2B2F87" w14:textId="4EA8DEA3" w:rsidR="0038791B" w:rsidRPr="0038791B" w:rsidRDefault="0038791B" w:rsidP="0038791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38791B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1FCB3645" w14:textId="61C4D183" w:rsidR="0038791B" w:rsidRPr="0038791B" w:rsidRDefault="0038791B" w:rsidP="0038791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791B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38791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91EDE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20C9A631" w14:textId="4F1E3338" w:rsidR="00102C30" w:rsidRDefault="00591EDE" w:rsidP="00102C30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38791B" w:rsidRPr="0038791B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7BF3F6F8" w14:textId="77777777" w:rsidR="00102C30" w:rsidRDefault="0038791B" w:rsidP="00102C3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791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38791B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14:paraId="0B1623D7" w14:textId="59567A22" w:rsidR="0038791B" w:rsidRPr="0038791B" w:rsidRDefault="0038791B" w:rsidP="00102C3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791B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14:paraId="5170F87F" w14:textId="4E1C725E" w:rsidR="00A02FB0" w:rsidRPr="00AB090C" w:rsidRDefault="00C67881" w:rsidP="00A02FB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24</w:t>
      </w:r>
      <w:r w:rsidR="00A02FB0" w:rsidRPr="000B0B1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02FB0" w:rsidRPr="000B0B1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50A33" w:rsidRPr="007049FB">
        <w:rPr>
          <w:rFonts w:ascii="Times New Roman" w:eastAsia="Times New Roman" w:hAnsi="Times New Roman"/>
          <w:sz w:val="24"/>
          <w:szCs w:val="24"/>
          <w:lang w:eastAsia="hu-HU"/>
        </w:rPr>
        <w:t>Javaslat facsemeték térítés nélküli átvételére</w:t>
      </w:r>
    </w:p>
    <w:p w14:paraId="75F9EECF" w14:textId="77777777" w:rsidR="00A02FB0" w:rsidRPr="00FC043E" w:rsidRDefault="00A02FB0" w:rsidP="00A02FB0">
      <w:pPr>
        <w:pStyle w:val="Nincstrkz"/>
        <w:ind w:firstLine="708"/>
        <w:rPr>
          <w:rFonts w:ascii="Times New Roman" w:hAnsi="Times New Roman"/>
          <w:iCs/>
          <w:sz w:val="24"/>
          <w:szCs w:val="24"/>
          <w:lang w:eastAsia="hu-HU"/>
        </w:rPr>
      </w:pPr>
      <w:r w:rsidRPr="00FC043E">
        <w:rPr>
          <w:rFonts w:ascii="Times New Roman" w:hAnsi="Times New Roman"/>
          <w:sz w:val="24"/>
          <w:szCs w:val="24"/>
          <w:lang w:eastAsia="hu-HU"/>
        </w:rPr>
        <w:t>(írásbeli)</w:t>
      </w:r>
    </w:p>
    <w:p w14:paraId="104B70C4" w14:textId="012C9EEB" w:rsidR="00A02FB0" w:rsidRPr="00042B43" w:rsidRDefault="00A02FB0" w:rsidP="00A02FB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3931C288" w14:textId="77777777" w:rsidR="00A02FB0" w:rsidRPr="00042B43" w:rsidRDefault="00A02FB0" w:rsidP="00A02FB0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45009F24" w14:textId="77777777" w:rsidR="00A02FB0" w:rsidRPr="00042B43" w:rsidRDefault="00A02FB0" w:rsidP="00A02FB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Rudolfné Romváry Noémi</w:t>
      </w:r>
    </w:p>
    <w:p w14:paraId="43E609B6" w14:textId="77777777" w:rsidR="00A02FB0" w:rsidRPr="00042B43" w:rsidRDefault="00A02FB0" w:rsidP="00A02FB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14:paraId="5F4124A9" w14:textId="345C56FE" w:rsidR="00213DE5" w:rsidRPr="00AB090C" w:rsidRDefault="00C67881" w:rsidP="00213DE5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25</w:t>
      </w:r>
      <w:r w:rsidR="00213DE5" w:rsidRPr="000B0B1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13DE5" w:rsidRPr="000B0B1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33BDA" w:rsidRPr="00767519">
        <w:rPr>
          <w:rFonts w:ascii="Times New Roman" w:eastAsia="Times New Roman" w:hAnsi="Times New Roman"/>
          <w:sz w:val="24"/>
          <w:szCs w:val="24"/>
          <w:lang w:eastAsia="hu-HU"/>
        </w:rPr>
        <w:t>A Budapest II. kerület, Szilágyi Erzsébet 45/B. szám alatt található 13047/3/A/29. hrsz. helyiséggel kapcsolatos kérelemről döntés</w:t>
      </w:r>
    </w:p>
    <w:p w14:paraId="61285E9B" w14:textId="77777777" w:rsidR="00213DE5" w:rsidRPr="00FC043E" w:rsidRDefault="00213DE5" w:rsidP="00213DE5">
      <w:pPr>
        <w:pStyle w:val="Nincstrkz"/>
        <w:ind w:firstLine="708"/>
        <w:rPr>
          <w:rFonts w:ascii="Times New Roman" w:hAnsi="Times New Roman"/>
          <w:iCs/>
          <w:sz w:val="24"/>
          <w:szCs w:val="24"/>
          <w:lang w:eastAsia="hu-HU"/>
        </w:rPr>
      </w:pPr>
      <w:r w:rsidRPr="00FC043E">
        <w:rPr>
          <w:rFonts w:ascii="Times New Roman" w:hAnsi="Times New Roman"/>
          <w:sz w:val="24"/>
          <w:szCs w:val="24"/>
          <w:lang w:eastAsia="hu-HU"/>
        </w:rPr>
        <w:t>(írásbeli)</w:t>
      </w:r>
    </w:p>
    <w:p w14:paraId="64C239C5" w14:textId="17A7336C" w:rsidR="00213DE5" w:rsidRPr="00042B43" w:rsidRDefault="00213DE5" w:rsidP="00213DE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32A91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0A2F3620" w14:textId="52870A18" w:rsidR="00213DE5" w:rsidRPr="00042B43" w:rsidRDefault="00832A91" w:rsidP="00213DE5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213DE5"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503C3141" w14:textId="4D902128" w:rsidR="00213DE5" w:rsidRDefault="00213DE5" w:rsidP="00213DE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33BDA"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14:paraId="6D7C1DCD" w14:textId="010B8B21" w:rsidR="00F33BDA" w:rsidRPr="00F33BDA" w:rsidRDefault="00F33BDA" w:rsidP="00213DE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J</w:t>
      </w:r>
      <w:r w:rsidRPr="00F33BDA">
        <w:rPr>
          <w:rFonts w:ascii="Times New Roman" w:eastAsia="Times New Roman" w:hAnsi="Times New Roman"/>
          <w:bCs/>
          <w:sz w:val="24"/>
          <w:szCs w:val="24"/>
          <w:lang w:eastAsia="hu-HU"/>
        </w:rPr>
        <w:t>egyzői Igazgató</w:t>
      </w:r>
    </w:p>
    <w:p w14:paraId="7EEC5861" w14:textId="558215C1" w:rsidR="0079685F" w:rsidRPr="00D361A3" w:rsidRDefault="00C67881" w:rsidP="0079685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26</w:t>
      </w:r>
      <w:r w:rsidR="0079685F" w:rsidRPr="00D361A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685F" w:rsidRPr="00D361A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C312C" w:rsidRPr="007C312C">
        <w:rPr>
          <w:rFonts w:ascii="Times New Roman" w:eastAsia="Times New Roman" w:hAnsi="Times New Roman"/>
          <w:bCs/>
          <w:sz w:val="24"/>
          <w:szCs w:val="24"/>
          <w:lang w:eastAsia="hu-HU"/>
        </w:rPr>
        <w:t>Házi gyermekorvosok feladat-ellátási szerződéseinek módosítása</w:t>
      </w:r>
    </w:p>
    <w:p w14:paraId="4C078FD4" w14:textId="77777777" w:rsidR="0079685F" w:rsidRPr="00D361A3" w:rsidRDefault="0079685F" w:rsidP="0079685F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14:paraId="592584F7" w14:textId="77777777" w:rsidR="0079685F" w:rsidRPr="00D361A3" w:rsidRDefault="0079685F" w:rsidP="0079685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0F6AE67A" w14:textId="77777777" w:rsidR="0079685F" w:rsidRPr="00D361A3" w:rsidRDefault="0079685F" w:rsidP="0079685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14:paraId="13189BA2" w14:textId="77777777" w:rsidR="0079685F" w:rsidRPr="00D361A3" w:rsidRDefault="0079685F" w:rsidP="0079685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14:paraId="32174A01" w14:textId="77777777" w:rsidR="0079685F" w:rsidRPr="00D361A3" w:rsidRDefault="0079685F" w:rsidP="0079685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14:paraId="1565DCD9" w14:textId="7A8971E3" w:rsidR="0079685F" w:rsidRPr="00D361A3" w:rsidRDefault="00C67881" w:rsidP="0079685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27</w:t>
      </w:r>
      <w:r w:rsidR="0079685F" w:rsidRPr="00D361A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685F" w:rsidRPr="00D361A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9685F" w:rsidRPr="00F92EB7">
        <w:rPr>
          <w:rFonts w:ascii="Times New Roman" w:eastAsia="Times New Roman" w:hAnsi="Times New Roman"/>
          <w:bCs/>
          <w:sz w:val="24"/>
          <w:szCs w:val="24"/>
          <w:lang w:eastAsia="hu-HU"/>
        </w:rPr>
        <w:t>Javaslat az 1. számú felnőtt fogászati körzet ellátására</w:t>
      </w:r>
    </w:p>
    <w:p w14:paraId="7FD61C10" w14:textId="77777777" w:rsidR="0079685F" w:rsidRPr="00D361A3" w:rsidRDefault="0079685F" w:rsidP="0079685F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14:paraId="53FF8A99" w14:textId="77777777" w:rsidR="0079685F" w:rsidRPr="00D361A3" w:rsidRDefault="0079685F" w:rsidP="0079685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0D74E1EE" w14:textId="77777777" w:rsidR="0079685F" w:rsidRPr="00D361A3" w:rsidRDefault="0079685F" w:rsidP="0079685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14:paraId="580C32D6" w14:textId="77777777" w:rsidR="0079685F" w:rsidRPr="00D361A3" w:rsidRDefault="0079685F" w:rsidP="0079685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14:paraId="6707319A" w14:textId="77777777" w:rsidR="0079685F" w:rsidRPr="00D361A3" w:rsidRDefault="0079685F" w:rsidP="0079685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14:paraId="135D32F9" w14:textId="05E31D6F" w:rsidR="0079685F" w:rsidRPr="00D361A3" w:rsidRDefault="00C67881" w:rsidP="0079685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28</w:t>
      </w:r>
      <w:r w:rsidR="0079685F" w:rsidRPr="00D361A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685F" w:rsidRPr="00D361A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9685F" w:rsidRPr="00F92EB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Dr. </w:t>
      </w:r>
      <w:proofErr w:type="spellStart"/>
      <w:r w:rsidR="0079685F" w:rsidRPr="00F92EB7">
        <w:rPr>
          <w:rFonts w:ascii="Times New Roman" w:eastAsia="Times New Roman" w:hAnsi="Times New Roman"/>
          <w:bCs/>
          <w:sz w:val="24"/>
          <w:szCs w:val="24"/>
          <w:lang w:eastAsia="hu-HU"/>
        </w:rPr>
        <w:t>Leviczky</w:t>
      </w:r>
      <w:proofErr w:type="spellEnd"/>
      <w:r w:rsidR="0079685F" w:rsidRPr="00F92EB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Annamária háziorvos feladat-ellátási szerződés módosítása</w:t>
      </w:r>
    </w:p>
    <w:p w14:paraId="79793B57" w14:textId="77777777" w:rsidR="0079685F" w:rsidRPr="00D361A3" w:rsidRDefault="0079685F" w:rsidP="0079685F">
      <w:pPr>
        <w:pStyle w:val="Nappfolyt"/>
        <w:rPr>
          <w:b/>
          <w:i/>
          <w:sz w:val="24"/>
          <w:szCs w:val="24"/>
        </w:rPr>
      </w:pPr>
      <w:r w:rsidRPr="00D361A3">
        <w:rPr>
          <w:sz w:val="24"/>
          <w:szCs w:val="24"/>
        </w:rPr>
        <w:t>(írásbeli)</w:t>
      </w:r>
    </w:p>
    <w:p w14:paraId="3AE68459" w14:textId="77777777" w:rsidR="0079685F" w:rsidRPr="00D361A3" w:rsidRDefault="0079685F" w:rsidP="0079685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38701B08" w14:textId="77777777" w:rsidR="0079685F" w:rsidRPr="00D361A3" w:rsidRDefault="0079685F" w:rsidP="0079685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14:paraId="3FC9CD6F" w14:textId="77777777" w:rsidR="0079685F" w:rsidRPr="00D361A3" w:rsidRDefault="0079685F" w:rsidP="0079685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14:paraId="3BDAF8C3" w14:textId="77777777" w:rsidR="0079685F" w:rsidRPr="00D361A3" w:rsidRDefault="0079685F" w:rsidP="0079685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14:paraId="1B81F103" w14:textId="74ECEA7C" w:rsidR="007D2FB4" w:rsidRDefault="00C67881" w:rsidP="007D2FB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7D2FB4" w:rsidRPr="00825E8C">
        <w:rPr>
          <w:sz w:val="24"/>
          <w:szCs w:val="24"/>
        </w:rPr>
        <w:t>./</w:t>
      </w:r>
      <w:r w:rsidR="007D2FB4" w:rsidRPr="00825E8C">
        <w:rPr>
          <w:sz w:val="24"/>
          <w:szCs w:val="24"/>
        </w:rPr>
        <w:tab/>
      </w:r>
      <w:r w:rsidR="007D2FB4" w:rsidRPr="002D3B55">
        <w:rPr>
          <w:sz w:val="24"/>
          <w:szCs w:val="24"/>
        </w:rPr>
        <w:t>Javaslat az Öveges József díj odaítélésére</w:t>
      </w:r>
    </w:p>
    <w:p w14:paraId="044F1525" w14:textId="77777777" w:rsidR="00E72E3A" w:rsidRPr="006B5755" w:rsidRDefault="00E72E3A" w:rsidP="00E72E3A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6A9D81E7" w14:textId="77777777" w:rsidR="002D3B55" w:rsidRDefault="007D2FB4" w:rsidP="002D3B55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2D3B55">
        <w:rPr>
          <w:sz w:val="24"/>
          <w:szCs w:val="24"/>
        </w:rPr>
        <w:t>Kiss Roland</w:t>
      </w:r>
    </w:p>
    <w:p w14:paraId="378D5AAD" w14:textId="77777777" w:rsidR="002D3B55" w:rsidRDefault="002D3B55" w:rsidP="002D3B55">
      <w:pPr>
        <w:pStyle w:val="NappEtitulus"/>
        <w:ind w:left="0" w:firstLine="708"/>
        <w:rPr>
          <w:sz w:val="24"/>
          <w:szCs w:val="24"/>
        </w:rPr>
      </w:pPr>
      <w:r w:rsidRPr="00C87D97">
        <w:rPr>
          <w:sz w:val="24"/>
          <w:szCs w:val="24"/>
        </w:rPr>
        <w:t>Közoktatási, Közművelődési, Sport, Egészségügyi, Szociális és Lakásügyi Bizottság</w:t>
      </w:r>
    </w:p>
    <w:p w14:paraId="44DC7DEF" w14:textId="77777777" w:rsidR="002D3B55" w:rsidRPr="00622BD5" w:rsidRDefault="002D3B55" w:rsidP="002D3B55">
      <w:pPr>
        <w:pStyle w:val="NappEtitulus"/>
        <w:ind w:left="0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elnöke</w:t>
      </w:r>
      <w:proofErr w:type="gramEnd"/>
    </w:p>
    <w:p w14:paraId="0CB3053C" w14:textId="77777777" w:rsidR="002D3B55" w:rsidRPr="00757824" w:rsidRDefault="007D2FB4" w:rsidP="002D3B5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57824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757824">
        <w:rPr>
          <w:rFonts w:ascii="Times New Roman" w:hAnsi="Times New Roman"/>
          <w:sz w:val="24"/>
          <w:szCs w:val="24"/>
        </w:rPr>
        <w:t xml:space="preserve"> </w:t>
      </w:r>
      <w:r w:rsidR="002D3B55" w:rsidRPr="00757824"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14:paraId="4ADC8A37" w14:textId="77777777" w:rsidR="002D3B55" w:rsidRPr="00D361A3" w:rsidRDefault="002D3B55" w:rsidP="002D3B5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14:paraId="618B12C9" w14:textId="3FEC9BF8" w:rsidR="00640644" w:rsidRPr="007210B9" w:rsidRDefault="00C67881" w:rsidP="0064064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30</w:t>
      </w:r>
      <w:r w:rsidR="00640644" w:rsidRPr="00D361A3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40644" w:rsidRPr="00D361A3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A73278" w:rsidRPr="00591EDE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a Bolyai Utcai, a Pitypang Utcai, a </w:t>
      </w:r>
      <w:proofErr w:type="spellStart"/>
      <w:r w:rsidR="00A73278" w:rsidRPr="00591EDE">
        <w:rPr>
          <w:rFonts w:ascii="Times New Roman" w:eastAsia="Times New Roman" w:hAnsi="Times New Roman"/>
          <w:sz w:val="24"/>
          <w:szCs w:val="24"/>
          <w:lang w:eastAsia="hu-HU"/>
        </w:rPr>
        <w:t>Szemlőhegy</w:t>
      </w:r>
      <w:proofErr w:type="spellEnd"/>
      <w:r w:rsidR="00A73278" w:rsidRPr="00591EDE">
        <w:rPr>
          <w:rFonts w:ascii="Times New Roman" w:eastAsia="Times New Roman" w:hAnsi="Times New Roman"/>
          <w:sz w:val="24"/>
          <w:szCs w:val="24"/>
          <w:lang w:eastAsia="hu-HU"/>
        </w:rPr>
        <w:t xml:space="preserve"> Utcai és a Virág Árok Óvoda vezetőjének megbízására</w:t>
      </w:r>
    </w:p>
    <w:p w14:paraId="7A9BE3CB" w14:textId="77777777" w:rsidR="00B41C9E" w:rsidRPr="006B5755" w:rsidRDefault="00B41C9E" w:rsidP="00B41C9E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0ACF41CE" w14:textId="77777777" w:rsidR="00640644" w:rsidRPr="00D361A3" w:rsidRDefault="00640644" w:rsidP="006406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14:paraId="4C1C317C" w14:textId="77777777" w:rsidR="00640644" w:rsidRPr="00D361A3" w:rsidRDefault="00640644" w:rsidP="00640644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14:paraId="70A33DFB" w14:textId="2D71B821" w:rsidR="00640644" w:rsidRPr="00D361A3" w:rsidRDefault="00640644" w:rsidP="0064064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D36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14:paraId="418DC184" w14:textId="47C69BDD" w:rsidR="00640644" w:rsidRPr="00D361A3" w:rsidRDefault="00640644" w:rsidP="0064064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14:paraId="676EDB6C" w14:textId="73285BEC" w:rsidR="00815F3E" w:rsidRPr="00897980" w:rsidRDefault="00C67881" w:rsidP="00815F3E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31</w:t>
      </w:r>
      <w:r w:rsidR="00815F3E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15F3E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D3B55" w:rsidRPr="002D3B55">
        <w:rPr>
          <w:rFonts w:ascii="Times New Roman" w:eastAsia="Arial Unicode MS" w:hAnsi="Times New Roman"/>
          <w:sz w:val="24"/>
          <w:szCs w:val="24"/>
        </w:rPr>
        <w:t>Döntés a Budapest, II. kerület Völgy utca 21. szám alatti, Budapest II. kerület, belterület 11472 helyrajzi számú ingatlanra vonatkozó elővásárlási jog gyakorlásáról</w:t>
      </w:r>
    </w:p>
    <w:p w14:paraId="22E4B632" w14:textId="77777777" w:rsidR="00815F3E" w:rsidRPr="006B5755" w:rsidRDefault="00815F3E" w:rsidP="00815F3E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3B2E6E96" w14:textId="77777777" w:rsidR="00815F3E" w:rsidRPr="00042B43" w:rsidRDefault="00815F3E" w:rsidP="00815F3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7F5542D6" w14:textId="77777777" w:rsidR="00815F3E" w:rsidRPr="00042B43" w:rsidRDefault="00815F3E" w:rsidP="00815F3E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04F1FD7D" w14:textId="111F489D" w:rsidR="00815F3E" w:rsidRPr="00042B43" w:rsidRDefault="00815F3E" w:rsidP="00815F3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14:paraId="52964DB2" w14:textId="02BAE2F6" w:rsidR="00815F3E" w:rsidRPr="00042B43" w:rsidRDefault="00815F3E" w:rsidP="00815F3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14:paraId="26925529" w14:textId="6E5B5CF9" w:rsidR="000D046D" w:rsidRPr="00897980" w:rsidRDefault="00C67881" w:rsidP="000D046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32</w:t>
      </w:r>
      <w:r w:rsidR="000D046D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D046D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C2813" w:rsidRPr="000C2813">
        <w:rPr>
          <w:rFonts w:ascii="Times New Roman" w:eastAsia="Arial Unicode MS" w:hAnsi="Times New Roman"/>
          <w:sz w:val="24"/>
          <w:szCs w:val="24"/>
        </w:rPr>
        <w:t xml:space="preserve">Döntés a </w:t>
      </w:r>
      <w:r w:rsidR="000C2813" w:rsidRPr="00974950">
        <w:rPr>
          <w:rFonts w:ascii="Times New Roman" w:eastAsia="Arial Unicode MS" w:hAnsi="Times New Roman"/>
          <w:sz w:val="24"/>
          <w:szCs w:val="24"/>
        </w:rPr>
        <w:t>Budapest, II. kerület Nyúl utca 13/A földszint 3.</w:t>
      </w:r>
      <w:r w:rsidR="000C2813" w:rsidRPr="000C2813">
        <w:rPr>
          <w:rFonts w:ascii="Times New Roman" w:eastAsia="Arial Unicode MS" w:hAnsi="Times New Roman"/>
          <w:sz w:val="24"/>
          <w:szCs w:val="24"/>
        </w:rPr>
        <w:t xml:space="preserve"> szám alatti lakásra vonatkozó elővásárlási jog gyakorlásáról</w:t>
      </w:r>
    </w:p>
    <w:p w14:paraId="56D9D9F7" w14:textId="77777777" w:rsidR="000D046D" w:rsidRPr="006B5755" w:rsidRDefault="000D046D" w:rsidP="000D046D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7E8BAAEC" w14:textId="77777777" w:rsidR="000D046D" w:rsidRPr="00042B43" w:rsidRDefault="000D046D" w:rsidP="000D046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4F2929E7" w14:textId="77777777" w:rsidR="000D046D" w:rsidRPr="00042B43" w:rsidRDefault="000D046D" w:rsidP="000D046D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79395AA8" w14:textId="77777777" w:rsidR="000D046D" w:rsidRPr="00042B43" w:rsidRDefault="000D046D" w:rsidP="000D046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14:paraId="2857D3C5" w14:textId="77777777" w:rsidR="000D046D" w:rsidRPr="00042B43" w:rsidRDefault="000D046D" w:rsidP="000D046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14:paraId="4C640668" w14:textId="420AC08E" w:rsidR="000D046D" w:rsidRPr="00897980" w:rsidRDefault="00C67881" w:rsidP="000D046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33</w:t>
      </w:r>
      <w:r w:rsidR="000D046D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0D046D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C2813" w:rsidRPr="000C2813">
        <w:rPr>
          <w:rFonts w:ascii="Times New Roman" w:eastAsia="Arial Unicode MS" w:hAnsi="Times New Roman"/>
          <w:sz w:val="24"/>
          <w:szCs w:val="24"/>
        </w:rPr>
        <w:t xml:space="preserve">Döntés a </w:t>
      </w:r>
      <w:r w:rsidR="000C2813" w:rsidRPr="00974950">
        <w:rPr>
          <w:rFonts w:ascii="Times New Roman" w:eastAsia="Arial Unicode MS" w:hAnsi="Times New Roman"/>
          <w:sz w:val="24"/>
          <w:szCs w:val="24"/>
        </w:rPr>
        <w:t>Budapest, II. kerület Csalogány utca 7. II. emelet 1.</w:t>
      </w:r>
      <w:r w:rsidR="000C2813" w:rsidRPr="000C2813">
        <w:rPr>
          <w:rFonts w:ascii="Times New Roman" w:eastAsia="Arial Unicode MS" w:hAnsi="Times New Roman"/>
          <w:sz w:val="24"/>
          <w:szCs w:val="24"/>
        </w:rPr>
        <w:t xml:space="preserve"> szám alatti lakásra vonatkozó elővásárlási jog gyakorlásáról</w:t>
      </w:r>
    </w:p>
    <w:p w14:paraId="34569574" w14:textId="77777777" w:rsidR="000D046D" w:rsidRPr="006B5755" w:rsidRDefault="000D046D" w:rsidP="000D046D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78B05C87" w14:textId="77777777" w:rsidR="000D046D" w:rsidRPr="00042B43" w:rsidRDefault="000D046D" w:rsidP="000D046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20DA9BA2" w14:textId="77777777" w:rsidR="000D046D" w:rsidRPr="00042B43" w:rsidRDefault="000D046D" w:rsidP="000D046D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7D91619A" w14:textId="77777777" w:rsidR="000D046D" w:rsidRPr="00042B43" w:rsidRDefault="000D046D" w:rsidP="000D046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14:paraId="4D5A4349" w14:textId="77777777" w:rsidR="000D046D" w:rsidRPr="00042B43" w:rsidRDefault="000D046D" w:rsidP="000D046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14:paraId="47DC5FBA" w14:textId="3189EA6B" w:rsidR="00897980" w:rsidRPr="00897980" w:rsidRDefault="00C67881" w:rsidP="0089798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34</w:t>
      </w:r>
      <w:r w:rsidR="00897980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97980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63D48" w:rsidRPr="00363D48">
        <w:rPr>
          <w:rFonts w:ascii="Times New Roman" w:eastAsia="Times New Roman" w:hAnsi="Times New Roman"/>
          <w:sz w:val="24"/>
          <w:szCs w:val="24"/>
          <w:lang w:eastAsia="hu-HU"/>
        </w:rPr>
        <w:t>Kérelem a Budapest II. kerület 14799/0/A/21 helyrajzi szám alatt nyilvántartott, természetben a Budapest II. kerület Lajos u. 18-20. I. 17. szám alatti, állami támogatással épült lakás ismételt bérbe adására</w:t>
      </w:r>
    </w:p>
    <w:p w14:paraId="6C5137FC" w14:textId="77777777" w:rsidR="00897980" w:rsidRPr="006B5755" w:rsidRDefault="00897980" w:rsidP="00897980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02DDC173" w14:textId="77777777" w:rsidR="00897980" w:rsidRPr="00042B43" w:rsidRDefault="00897980" w:rsidP="0089798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105318D8" w14:textId="77777777" w:rsidR="00897980" w:rsidRPr="00042B43" w:rsidRDefault="00897980" w:rsidP="00897980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5BC69897" w14:textId="77777777" w:rsidR="00363D48" w:rsidRPr="00042B43" w:rsidRDefault="00897980" w:rsidP="00363D4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63D48">
        <w:rPr>
          <w:rFonts w:ascii="Times New Roman" w:eastAsia="Times New Roman" w:hAnsi="Times New Roman"/>
          <w:sz w:val="24"/>
          <w:szCs w:val="24"/>
          <w:lang w:eastAsia="hu-HU"/>
        </w:rPr>
        <w:t>Németi Erika</w:t>
      </w:r>
    </w:p>
    <w:p w14:paraId="6CD8CC3F" w14:textId="77777777" w:rsidR="00363D48" w:rsidRPr="00042B43" w:rsidRDefault="00363D48" w:rsidP="00363D4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14:paraId="499EA8CA" w14:textId="12F2D4C1" w:rsidR="00741269" w:rsidRDefault="00C67881" w:rsidP="0074126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35</w:t>
      </w:r>
      <w:r w:rsidR="00A2757F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2757F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63D48" w:rsidRPr="00363D48">
        <w:rPr>
          <w:rFonts w:ascii="Times New Roman" w:eastAsia="Times New Roman" w:hAnsi="Times New Roman"/>
          <w:sz w:val="24"/>
          <w:szCs w:val="24"/>
          <w:lang w:eastAsia="hu-HU"/>
        </w:rPr>
        <w:t>Kérelem a Budapest II. kerület 14799/0/A/45 helyrajzi szám alatt nyilvántartott, természetben a Budapest II. kerület Lajos u. 18-20. III. 4. szám alatti, állami támogatással épült lakás ismételt bérbe adására</w:t>
      </w:r>
    </w:p>
    <w:p w14:paraId="48D4B5E3" w14:textId="77777777" w:rsidR="00741269" w:rsidRPr="006B5755" w:rsidRDefault="00741269" w:rsidP="00741269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06874B63" w14:textId="77777777" w:rsidR="00A2757F" w:rsidRPr="00042B43" w:rsidRDefault="00A2757F" w:rsidP="00A2757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0F63BE41" w14:textId="77777777" w:rsidR="00A2757F" w:rsidRPr="00042B43" w:rsidRDefault="00A2757F" w:rsidP="00A2757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2CD57562" w14:textId="1A4CD759" w:rsidR="00E41E53" w:rsidRPr="00042B43" w:rsidRDefault="00A2757F" w:rsidP="00E41E5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63D48">
        <w:rPr>
          <w:rFonts w:ascii="Times New Roman" w:eastAsia="Times New Roman" w:hAnsi="Times New Roman"/>
          <w:sz w:val="24"/>
          <w:szCs w:val="24"/>
          <w:lang w:eastAsia="hu-HU"/>
        </w:rPr>
        <w:t>Németi Erika</w:t>
      </w:r>
    </w:p>
    <w:p w14:paraId="1404EAC0" w14:textId="694F408C" w:rsidR="00E41E53" w:rsidRPr="00042B43" w:rsidRDefault="00363D48" w:rsidP="00E41E5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14:paraId="05209695" w14:textId="77777777" w:rsidR="00A915DA" w:rsidRDefault="00A915DA" w:rsidP="0074126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D42A34F" w14:textId="08D8A757" w:rsidR="00741269" w:rsidRPr="004E6F9C" w:rsidRDefault="00C67881" w:rsidP="0074126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36</w:t>
      </w:r>
      <w:r w:rsidR="00741269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41269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63D48" w:rsidRPr="00363D48">
        <w:rPr>
          <w:rFonts w:ascii="Times New Roman" w:eastAsia="Times New Roman" w:hAnsi="Times New Roman"/>
          <w:sz w:val="24"/>
          <w:szCs w:val="24"/>
          <w:lang w:eastAsia="hu-HU"/>
        </w:rPr>
        <w:t xml:space="preserve">Kérelem a Budapest II. kerület 13051/1/A/3 helyrajzi szám alatt nyilvántartott, természetben a Budapest II. kerület Szilágyi E. </w:t>
      </w:r>
      <w:proofErr w:type="spellStart"/>
      <w:r w:rsidR="00363D48" w:rsidRPr="00363D48">
        <w:rPr>
          <w:rFonts w:ascii="Times New Roman" w:eastAsia="Times New Roman" w:hAnsi="Times New Roman"/>
          <w:sz w:val="24"/>
          <w:szCs w:val="24"/>
          <w:lang w:eastAsia="hu-HU"/>
        </w:rPr>
        <w:t>fsr</w:t>
      </w:r>
      <w:proofErr w:type="spellEnd"/>
      <w:r w:rsidR="00363D48" w:rsidRPr="00363D48">
        <w:rPr>
          <w:rFonts w:ascii="Times New Roman" w:eastAsia="Times New Roman" w:hAnsi="Times New Roman"/>
          <w:sz w:val="24"/>
          <w:szCs w:val="24"/>
          <w:lang w:eastAsia="hu-HU"/>
        </w:rPr>
        <w:t>. 35. fsz. 1. szám alatti lakás ismételt bérbe adására</w:t>
      </w:r>
    </w:p>
    <w:p w14:paraId="607FEAFC" w14:textId="77777777" w:rsidR="00741269" w:rsidRPr="006B5755" w:rsidRDefault="00741269" w:rsidP="00741269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2666A4DC" w14:textId="77777777" w:rsidR="00741269" w:rsidRPr="00042B43" w:rsidRDefault="00741269" w:rsidP="0074126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6CCBFBA6" w14:textId="77777777" w:rsidR="00E33F73" w:rsidRDefault="00741269" w:rsidP="00E33F73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7BF1C9CB" w14:textId="77777777" w:rsidR="00363D48" w:rsidRPr="00042B43" w:rsidRDefault="00741269" w:rsidP="00363D4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63D48">
        <w:rPr>
          <w:rFonts w:ascii="Times New Roman" w:eastAsia="Times New Roman" w:hAnsi="Times New Roman"/>
          <w:sz w:val="24"/>
          <w:szCs w:val="24"/>
          <w:lang w:eastAsia="hu-HU"/>
        </w:rPr>
        <w:t>Németi Erika</w:t>
      </w:r>
    </w:p>
    <w:p w14:paraId="05D75A66" w14:textId="77777777" w:rsidR="00363D48" w:rsidRPr="00042B43" w:rsidRDefault="00363D48" w:rsidP="00363D4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14:paraId="1B1C0EEE" w14:textId="7A98630F" w:rsidR="00741269" w:rsidRPr="000C2813" w:rsidRDefault="00C67881" w:rsidP="0074126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37</w:t>
      </w:r>
      <w:r w:rsidR="00741269" w:rsidRPr="00AB090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41269" w:rsidRPr="00AB090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C2813" w:rsidRPr="000C2813">
        <w:rPr>
          <w:rFonts w:ascii="Times New Roman" w:hAnsi="Times New Roman"/>
          <w:sz w:val="24"/>
          <w:szCs w:val="24"/>
        </w:rPr>
        <w:t xml:space="preserve">Kérelem peren kívüli egyezség megkötésére a Budapest II. kerület 12927/1/A/1 hrsz. alatt nyilvántartott, természetben a Budapest II. kerület </w:t>
      </w:r>
      <w:proofErr w:type="spellStart"/>
      <w:r w:rsidR="000C2813" w:rsidRPr="000C2813">
        <w:rPr>
          <w:rFonts w:ascii="Times New Roman" w:hAnsi="Times New Roman"/>
          <w:sz w:val="24"/>
          <w:szCs w:val="24"/>
        </w:rPr>
        <w:t>Szemlőhegy</w:t>
      </w:r>
      <w:proofErr w:type="spellEnd"/>
      <w:r w:rsidR="000C2813" w:rsidRPr="000C2813">
        <w:rPr>
          <w:rFonts w:ascii="Times New Roman" w:hAnsi="Times New Roman"/>
          <w:sz w:val="24"/>
          <w:szCs w:val="24"/>
        </w:rPr>
        <w:t xml:space="preserve"> u. 8. </w:t>
      </w:r>
      <w:proofErr w:type="spellStart"/>
      <w:r w:rsidR="000C2813" w:rsidRPr="000C2813">
        <w:rPr>
          <w:rFonts w:ascii="Times New Roman" w:hAnsi="Times New Roman"/>
          <w:sz w:val="24"/>
          <w:szCs w:val="24"/>
        </w:rPr>
        <w:t>as</w:t>
      </w:r>
      <w:proofErr w:type="spellEnd"/>
      <w:r w:rsidR="000C2813" w:rsidRPr="000C2813">
        <w:rPr>
          <w:rFonts w:ascii="Times New Roman" w:hAnsi="Times New Roman"/>
          <w:sz w:val="24"/>
          <w:szCs w:val="24"/>
        </w:rPr>
        <w:t>. 1. szám alatti lakás kiürítése iránti peres eljárás ügyében</w:t>
      </w:r>
    </w:p>
    <w:p w14:paraId="011C6F1C" w14:textId="77777777" w:rsidR="00741269" w:rsidRPr="006B5755" w:rsidRDefault="00741269" w:rsidP="00741269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2F49FFF8" w14:textId="77777777" w:rsidR="00741269" w:rsidRPr="00042B43" w:rsidRDefault="00741269" w:rsidP="0074126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14:paraId="44ED9194" w14:textId="77777777" w:rsidR="00741269" w:rsidRPr="00042B43" w:rsidRDefault="00741269" w:rsidP="00741269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1CD9249C" w14:textId="77777777" w:rsidR="00AB6C9B" w:rsidRPr="00042B43" w:rsidRDefault="00741269" w:rsidP="00AB6C9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B6C9B">
        <w:rPr>
          <w:rFonts w:ascii="Times New Roman" w:eastAsia="Times New Roman" w:hAnsi="Times New Roman"/>
          <w:sz w:val="24"/>
          <w:szCs w:val="24"/>
          <w:lang w:eastAsia="hu-HU"/>
        </w:rPr>
        <w:t>Németi Erika</w:t>
      </w:r>
    </w:p>
    <w:p w14:paraId="515E2B72" w14:textId="77777777" w:rsidR="00AB6C9B" w:rsidRPr="00042B43" w:rsidRDefault="00AB6C9B" w:rsidP="00AB6C9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Lakásgazdálkodási ügyintéző</w:t>
      </w:r>
    </w:p>
    <w:p w14:paraId="0B77E5F4" w14:textId="431D27F7" w:rsidR="000D6F84" w:rsidRPr="006B5755" w:rsidRDefault="00C67881" w:rsidP="0074126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0D6F84" w:rsidRPr="006B5755">
        <w:rPr>
          <w:sz w:val="24"/>
          <w:szCs w:val="24"/>
        </w:rPr>
        <w:t>./</w:t>
      </w:r>
      <w:r w:rsidR="000D6F84" w:rsidRPr="006B5755">
        <w:rPr>
          <w:sz w:val="24"/>
          <w:szCs w:val="24"/>
        </w:rPr>
        <w:tab/>
      </w:r>
      <w:r w:rsidR="004956AF" w:rsidRPr="00F85075">
        <w:rPr>
          <w:sz w:val="24"/>
          <w:szCs w:val="24"/>
        </w:rPr>
        <w:t xml:space="preserve">Döntés a 11144/1 </w:t>
      </w:r>
      <w:proofErr w:type="spellStart"/>
      <w:r w:rsidR="004956AF" w:rsidRPr="00F85075">
        <w:rPr>
          <w:sz w:val="24"/>
          <w:szCs w:val="24"/>
        </w:rPr>
        <w:t>hrsz-ú</w:t>
      </w:r>
      <w:proofErr w:type="spellEnd"/>
      <w:r w:rsidR="004956AF" w:rsidRPr="00F85075">
        <w:rPr>
          <w:sz w:val="24"/>
          <w:szCs w:val="24"/>
        </w:rPr>
        <w:t xml:space="preserve"> ingatlanon fás szárú növények engedély nélküli kivágása miatt fapótlás pénzbeli megváltása ügyében hozott XVII/57-7/2021. ügyiratszámú elsőfokú kötelezéssel szemben benyújtott fellebbezésről</w:t>
      </w:r>
    </w:p>
    <w:p w14:paraId="11BD8621" w14:textId="56A11CF2" w:rsidR="000D6F84" w:rsidRPr="006B5755" w:rsidRDefault="000D6F84" w:rsidP="000D6F84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</w:t>
      </w:r>
      <w:r w:rsidR="00F85075">
        <w:rPr>
          <w:sz w:val="24"/>
          <w:szCs w:val="24"/>
        </w:rPr>
        <w:t>, pótanyag</w:t>
      </w:r>
      <w:r w:rsidRPr="006B5755">
        <w:rPr>
          <w:sz w:val="24"/>
          <w:szCs w:val="24"/>
        </w:rPr>
        <w:t>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2ECF5437" w14:textId="77777777" w:rsidR="000D6F84" w:rsidRPr="006B5755" w:rsidRDefault="000D6F84" w:rsidP="000D6F84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14:paraId="62DE8C9B" w14:textId="77777777" w:rsidR="000D6F84" w:rsidRPr="006B5755" w:rsidRDefault="000D6F84" w:rsidP="000D6F84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14:paraId="0EC51338" w14:textId="77777777" w:rsidR="000D6F84" w:rsidRDefault="000D6F84" w:rsidP="000D6F84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14:paraId="397EF6F4" w14:textId="77777777" w:rsidR="000D6F84" w:rsidRPr="006B5755" w:rsidRDefault="000D6F84" w:rsidP="000D6F84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14:paraId="56D4BD8A" w14:textId="50930FC3" w:rsidR="000D6F84" w:rsidRPr="006B5755" w:rsidRDefault="00C67881" w:rsidP="000D6F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0D6F84" w:rsidRPr="006B5755">
        <w:rPr>
          <w:sz w:val="24"/>
          <w:szCs w:val="24"/>
        </w:rPr>
        <w:t>./</w:t>
      </w:r>
      <w:r w:rsidR="000D6F84" w:rsidRPr="006B5755">
        <w:rPr>
          <w:sz w:val="24"/>
          <w:szCs w:val="24"/>
        </w:rPr>
        <w:tab/>
      </w:r>
      <w:r w:rsidR="00FD2A81" w:rsidRPr="00FD2A81">
        <w:rPr>
          <w:sz w:val="24"/>
          <w:szCs w:val="24"/>
        </w:rPr>
        <w:t>Döntés a 15462/2 hrsz.-ú ingatlanon gyökérzetében csonkolt, élet- és balesetveszélyessé vált fák kivágása ügyében hozott XVII/246-4/2021. ügyiratszámú elsőfokú határozattal szemben benyújtott fellebbezésről</w:t>
      </w:r>
    </w:p>
    <w:p w14:paraId="3A783B3D" w14:textId="77777777" w:rsidR="000D6F84" w:rsidRPr="006B5755" w:rsidRDefault="000D6F84" w:rsidP="000D6F84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3185606A" w14:textId="77777777" w:rsidR="000D6F84" w:rsidRPr="006B5755" w:rsidRDefault="000D6F84" w:rsidP="000D6F84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14:paraId="64D08066" w14:textId="77777777" w:rsidR="000D6F84" w:rsidRPr="006B5755" w:rsidRDefault="000D6F84" w:rsidP="000D6F84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14:paraId="2DDAA43E" w14:textId="77777777" w:rsidR="000D6F84" w:rsidRDefault="000D6F84" w:rsidP="000D6F84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14:paraId="37DBBA89" w14:textId="77777777" w:rsidR="000D6F84" w:rsidRPr="006B5755" w:rsidRDefault="000D6F84" w:rsidP="000D6F84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14:paraId="65D115E0" w14:textId="34D08E4C" w:rsidR="00C5125F" w:rsidRPr="006B5755" w:rsidRDefault="00C67881" w:rsidP="00C5125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C5125F" w:rsidRPr="006B5755">
        <w:rPr>
          <w:sz w:val="24"/>
          <w:szCs w:val="24"/>
        </w:rPr>
        <w:t>./</w:t>
      </w:r>
      <w:r w:rsidR="00C5125F" w:rsidRPr="006B5755">
        <w:rPr>
          <w:sz w:val="24"/>
          <w:szCs w:val="24"/>
        </w:rPr>
        <w:tab/>
      </w:r>
      <w:r w:rsidR="000D6F84" w:rsidRPr="006C745D">
        <w:rPr>
          <w:sz w:val="24"/>
          <w:szCs w:val="24"/>
        </w:rPr>
        <w:t>Döntés a közösségi együttélés alapvető szabályait sértő magatartás elkövetése miatt kiszabott közigazgatási bírság ügyében a XVII/416-3/2021. ügyiratszámú elsőfokú döntéssel szemben benyújtott fellebbezésről</w:t>
      </w:r>
    </w:p>
    <w:p w14:paraId="21412AA3" w14:textId="159E13FF" w:rsidR="00C5125F" w:rsidRPr="006B5755" w:rsidRDefault="00C5125F" w:rsidP="00C5125F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</w:t>
      </w:r>
      <w:r w:rsidR="006C745D">
        <w:rPr>
          <w:sz w:val="24"/>
          <w:szCs w:val="24"/>
        </w:rPr>
        <w:t>, pótanyag</w:t>
      </w:r>
      <w:r w:rsidRPr="006B5755">
        <w:rPr>
          <w:sz w:val="24"/>
          <w:szCs w:val="24"/>
        </w:rPr>
        <w:t>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45D">
        <w:rPr>
          <w:sz w:val="24"/>
          <w:szCs w:val="24"/>
        </w:rPr>
        <w:tab/>
      </w:r>
      <w:r w:rsidR="006C745D">
        <w:rPr>
          <w:sz w:val="24"/>
          <w:szCs w:val="24"/>
        </w:rPr>
        <w:tab/>
      </w:r>
      <w:r w:rsidR="006C745D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5C0D7725" w14:textId="77777777" w:rsidR="00C5125F" w:rsidRPr="006B5755" w:rsidRDefault="00C5125F" w:rsidP="00C5125F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14:paraId="0BA0AEAC" w14:textId="77777777" w:rsidR="00C5125F" w:rsidRPr="006B5755" w:rsidRDefault="00C5125F" w:rsidP="00C5125F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14:paraId="73FFB20C" w14:textId="77777777" w:rsidR="00640644" w:rsidRDefault="00C5125F" w:rsidP="00640644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14:paraId="1EA3C9A4" w14:textId="13A1DEDE" w:rsidR="00C5125F" w:rsidRPr="006B5755" w:rsidRDefault="00C5125F" w:rsidP="001330CE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14:paraId="1425418B" w14:textId="3FEFC703" w:rsidR="000D6F84" w:rsidRPr="006B5755" w:rsidRDefault="00C67881" w:rsidP="000D6F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41</w:t>
      </w:r>
      <w:r w:rsidR="000D6F84" w:rsidRPr="006B5755">
        <w:rPr>
          <w:sz w:val="24"/>
          <w:szCs w:val="24"/>
        </w:rPr>
        <w:t>./</w:t>
      </w:r>
      <w:r w:rsidR="000D6F84" w:rsidRPr="006B5755">
        <w:rPr>
          <w:sz w:val="24"/>
          <w:szCs w:val="24"/>
        </w:rPr>
        <w:tab/>
      </w:r>
      <w:r w:rsidR="00FD2A81" w:rsidRPr="00FD2A81">
        <w:rPr>
          <w:sz w:val="24"/>
          <w:szCs w:val="24"/>
        </w:rPr>
        <w:t>Döntés a közösségi együttélés alapvető szabályait sértő magatartás elkövetése miatt kiszabott közigazgatási bírság ügyében a XVII/488-3/2021 ügyiratszámú elsőfokú döntéssel szemben benyújtott fellebbezésről</w:t>
      </w:r>
    </w:p>
    <w:p w14:paraId="74502232" w14:textId="77777777" w:rsidR="000D6F84" w:rsidRPr="006B5755" w:rsidRDefault="000D6F84" w:rsidP="000D6F84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413CDAEA" w14:textId="77777777" w:rsidR="000D6F84" w:rsidRPr="006B5755" w:rsidRDefault="000D6F84" w:rsidP="000D6F84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14:paraId="44162D54" w14:textId="77777777" w:rsidR="00F33BDA" w:rsidRDefault="000D6F84" w:rsidP="00F33BDA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14:paraId="63D6C4D4" w14:textId="21D5D07A" w:rsidR="000D6F84" w:rsidRPr="006B5755" w:rsidRDefault="000D6F84" w:rsidP="00F33BDA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14:paraId="4149F639" w14:textId="77777777" w:rsidR="000D6F84" w:rsidRPr="006B5755" w:rsidRDefault="000D6F84" w:rsidP="000D6F84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14:paraId="4D77B030" w14:textId="6CB289EA" w:rsidR="000D6F84" w:rsidRPr="006B5755" w:rsidRDefault="00C67881" w:rsidP="000D6F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0D6F84" w:rsidRPr="006B5755">
        <w:rPr>
          <w:sz w:val="24"/>
          <w:szCs w:val="24"/>
        </w:rPr>
        <w:t>./</w:t>
      </w:r>
      <w:r w:rsidR="000D6F84" w:rsidRPr="006B5755">
        <w:rPr>
          <w:sz w:val="24"/>
          <w:szCs w:val="24"/>
        </w:rPr>
        <w:tab/>
      </w:r>
      <w:r w:rsidR="00FD2A81" w:rsidRPr="00FD2A81">
        <w:rPr>
          <w:sz w:val="24"/>
          <w:szCs w:val="24"/>
        </w:rPr>
        <w:t>Döntés a közösségi együttélés alapvető szabályait sértő magatartás elkövetése miatt kiszabott közigazgatási bírság ügyében a XVII/545-3/2021 ügyiratszámú elsőfokú döntéssel szemben benyújtott fellebbezésről</w:t>
      </w:r>
    </w:p>
    <w:p w14:paraId="03AF0638" w14:textId="77777777" w:rsidR="000D6F84" w:rsidRPr="006B5755" w:rsidRDefault="000D6F84" w:rsidP="000D6F84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6C8E5195" w14:textId="77777777" w:rsidR="000D6F84" w:rsidRPr="006B5755" w:rsidRDefault="000D6F84" w:rsidP="000D6F84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14:paraId="2ADCA6A9" w14:textId="77777777" w:rsidR="000D6F84" w:rsidRPr="006B5755" w:rsidRDefault="000D6F84" w:rsidP="000D6F84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14:paraId="6DF259AA" w14:textId="77777777" w:rsidR="000D6F84" w:rsidRDefault="000D6F84" w:rsidP="000D6F84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14:paraId="0566B869" w14:textId="77777777" w:rsidR="000D6F84" w:rsidRPr="006B5755" w:rsidRDefault="000D6F84" w:rsidP="000D6F84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14:paraId="50BD4C1E" w14:textId="1861CF52" w:rsidR="000D6F84" w:rsidRPr="006B5755" w:rsidRDefault="00C67881" w:rsidP="000D6F8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0D6F84" w:rsidRPr="006B5755">
        <w:rPr>
          <w:sz w:val="24"/>
          <w:szCs w:val="24"/>
        </w:rPr>
        <w:t>./</w:t>
      </w:r>
      <w:r w:rsidR="000D6F84" w:rsidRPr="006B5755">
        <w:rPr>
          <w:sz w:val="24"/>
          <w:szCs w:val="24"/>
        </w:rPr>
        <w:tab/>
      </w:r>
      <w:r w:rsidR="000D6F84" w:rsidRPr="006C745D">
        <w:rPr>
          <w:sz w:val="24"/>
          <w:szCs w:val="24"/>
        </w:rPr>
        <w:t>Döntés a közösségi együttélés alapvető szabályait sértő magatartás elkövetése miatt kiszabott közigazgatási bírság ügyében a XVII/496-3/2021. ügyiratszámú elsőfokú döntéssel szemben benyújtott fellebbezésről</w:t>
      </w:r>
    </w:p>
    <w:p w14:paraId="091DE8AD" w14:textId="0C707605" w:rsidR="000D6F84" w:rsidRPr="006B5755" w:rsidRDefault="000D6F84" w:rsidP="000D6F84">
      <w:pPr>
        <w:pStyle w:val="Nappfolyt"/>
        <w:rPr>
          <w:b/>
          <w:i/>
          <w:sz w:val="24"/>
          <w:szCs w:val="24"/>
        </w:rPr>
      </w:pPr>
      <w:r w:rsidRPr="006B5755">
        <w:rPr>
          <w:sz w:val="24"/>
          <w:szCs w:val="24"/>
        </w:rPr>
        <w:t>(írásbeli</w:t>
      </w:r>
      <w:r w:rsidR="006C745D">
        <w:rPr>
          <w:sz w:val="24"/>
          <w:szCs w:val="24"/>
        </w:rPr>
        <w:t>, pótanyag</w:t>
      </w:r>
      <w:r w:rsidRPr="006B5755">
        <w:rPr>
          <w:sz w:val="24"/>
          <w:szCs w:val="24"/>
        </w:rPr>
        <w:t>)</w:t>
      </w:r>
      <w:r w:rsidRPr="006B57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45D">
        <w:rPr>
          <w:sz w:val="24"/>
          <w:szCs w:val="24"/>
        </w:rPr>
        <w:tab/>
      </w:r>
      <w:r w:rsidR="006C745D">
        <w:rPr>
          <w:sz w:val="24"/>
          <w:szCs w:val="24"/>
        </w:rPr>
        <w:tab/>
      </w:r>
      <w:r w:rsidR="006C745D">
        <w:rPr>
          <w:sz w:val="24"/>
          <w:szCs w:val="24"/>
        </w:rPr>
        <w:tab/>
      </w:r>
      <w:r w:rsidR="006C745D">
        <w:rPr>
          <w:sz w:val="24"/>
          <w:szCs w:val="24"/>
        </w:rPr>
        <w:tab/>
      </w:r>
      <w:r w:rsidRPr="006B5755">
        <w:rPr>
          <w:sz w:val="24"/>
          <w:szCs w:val="24"/>
        </w:rPr>
        <w:tab/>
      </w:r>
      <w:r w:rsidRPr="006B5755">
        <w:rPr>
          <w:b/>
          <w:sz w:val="24"/>
          <w:szCs w:val="24"/>
        </w:rPr>
        <w:t>(Zárt anyag)</w:t>
      </w:r>
    </w:p>
    <w:p w14:paraId="5B73FD27" w14:textId="77777777" w:rsidR="000D6F84" w:rsidRPr="006B5755" w:rsidRDefault="000D6F84" w:rsidP="000D6F84">
      <w:pPr>
        <w:pStyle w:val="NappElad"/>
        <w:rPr>
          <w:sz w:val="24"/>
          <w:szCs w:val="24"/>
        </w:rPr>
      </w:pPr>
      <w:r w:rsidRPr="006B5755">
        <w:rPr>
          <w:b/>
          <w:sz w:val="24"/>
          <w:szCs w:val="24"/>
          <w:u w:val="single"/>
        </w:rPr>
        <w:t>Előterjesztő:</w:t>
      </w:r>
      <w:r w:rsidRPr="006B5755">
        <w:rPr>
          <w:sz w:val="24"/>
          <w:szCs w:val="24"/>
        </w:rPr>
        <w:t xml:space="preserve"> Őrsi Gergely</w:t>
      </w:r>
    </w:p>
    <w:p w14:paraId="0BC3A5E0" w14:textId="77777777" w:rsidR="000D6F84" w:rsidRPr="006B5755" w:rsidRDefault="000D6F84" w:rsidP="000D6F84">
      <w:pPr>
        <w:pStyle w:val="NappEtitulus"/>
        <w:ind w:left="1416" w:firstLine="708"/>
        <w:rPr>
          <w:sz w:val="24"/>
          <w:szCs w:val="24"/>
        </w:rPr>
      </w:pPr>
      <w:r w:rsidRPr="006B5755">
        <w:rPr>
          <w:sz w:val="24"/>
          <w:szCs w:val="24"/>
        </w:rPr>
        <w:t>Polgármester</w:t>
      </w:r>
    </w:p>
    <w:p w14:paraId="6BBF3AA5" w14:textId="77777777" w:rsidR="000D6F84" w:rsidRPr="006B5755" w:rsidRDefault="000D6F84" w:rsidP="000D6F84">
      <w:pPr>
        <w:pStyle w:val="NappEtitulus"/>
        <w:ind w:left="0" w:firstLine="708"/>
        <w:rPr>
          <w:sz w:val="24"/>
          <w:szCs w:val="24"/>
        </w:rPr>
      </w:pPr>
      <w:r w:rsidRPr="006B5755">
        <w:rPr>
          <w:b/>
          <w:bCs/>
          <w:sz w:val="24"/>
          <w:szCs w:val="24"/>
          <w:u w:val="single"/>
        </w:rPr>
        <w:t>Előadó:</w:t>
      </w:r>
      <w:r w:rsidRPr="006B5755">
        <w:rPr>
          <w:sz w:val="24"/>
          <w:szCs w:val="24"/>
        </w:rPr>
        <w:t xml:space="preserve"> Pogány Norbert</w:t>
      </w:r>
    </w:p>
    <w:p w14:paraId="2239B598" w14:textId="77777777" w:rsidR="000D6F84" w:rsidRPr="006B5755" w:rsidRDefault="000D6F84" w:rsidP="000D6F84">
      <w:pPr>
        <w:pStyle w:val="NappEtitulus"/>
        <w:ind w:left="0" w:firstLine="708"/>
        <w:rPr>
          <w:sz w:val="24"/>
          <w:szCs w:val="24"/>
        </w:rPr>
      </w:pPr>
      <w:r w:rsidRPr="006B5755">
        <w:rPr>
          <w:sz w:val="24"/>
          <w:szCs w:val="24"/>
        </w:rPr>
        <w:t>Környezetvédelmi Osztály vezetője</w:t>
      </w:r>
    </w:p>
    <w:p w14:paraId="31470795" w14:textId="7B5B3342" w:rsidR="00901186" w:rsidRPr="00D361A3" w:rsidRDefault="00C67881" w:rsidP="0090118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="00901186" w:rsidRPr="001A2C10">
        <w:rPr>
          <w:sz w:val="24"/>
          <w:szCs w:val="24"/>
        </w:rPr>
        <w:t>./</w:t>
      </w:r>
      <w:r w:rsidR="00901186" w:rsidRPr="001A2C10">
        <w:rPr>
          <w:sz w:val="24"/>
          <w:szCs w:val="24"/>
        </w:rPr>
        <w:tab/>
      </w:r>
      <w:r w:rsidR="00E72E3A" w:rsidRPr="00F85075">
        <w:rPr>
          <w:rFonts w:eastAsia="Calibri"/>
          <w:sz w:val="24"/>
          <w:szCs w:val="24"/>
        </w:rPr>
        <w:t xml:space="preserve">Döntés településképi kötelezési eljárásban hozott </w:t>
      </w:r>
      <w:r w:rsidR="00E72E3A" w:rsidRPr="00F85075">
        <w:rPr>
          <w:sz w:val="24"/>
          <w:szCs w:val="24"/>
        </w:rPr>
        <w:t>XXXV/213-1/2021. ügyiratszámú elsőfokú végzéssel szembeni fellebbezésről</w:t>
      </w:r>
    </w:p>
    <w:p w14:paraId="0CFAA2F1" w14:textId="01B7D046" w:rsidR="00901186" w:rsidRPr="00D361A3" w:rsidRDefault="00901186" w:rsidP="0090118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(írásbeli</w:t>
      </w:r>
      <w:r w:rsidR="00F85075">
        <w:rPr>
          <w:rFonts w:ascii="Times New Roman" w:hAnsi="Times New Roman"/>
          <w:sz w:val="24"/>
          <w:szCs w:val="24"/>
        </w:rPr>
        <w:t>, pótanyag</w:t>
      </w:r>
      <w:r w:rsidRPr="00D361A3">
        <w:rPr>
          <w:rFonts w:ascii="Times New Roman" w:hAnsi="Times New Roman"/>
          <w:sz w:val="24"/>
          <w:szCs w:val="24"/>
        </w:rPr>
        <w:t>)</w:t>
      </w:r>
      <w:r w:rsidRPr="00D361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5075">
        <w:rPr>
          <w:rFonts w:ascii="Times New Roman" w:hAnsi="Times New Roman"/>
          <w:sz w:val="24"/>
          <w:szCs w:val="24"/>
        </w:rPr>
        <w:tab/>
      </w:r>
      <w:r w:rsidR="00F85075">
        <w:rPr>
          <w:rFonts w:ascii="Times New Roman" w:hAnsi="Times New Roman"/>
          <w:sz w:val="24"/>
          <w:szCs w:val="24"/>
        </w:rPr>
        <w:tab/>
      </w:r>
      <w:r w:rsidR="00F85075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b/>
          <w:sz w:val="24"/>
          <w:szCs w:val="24"/>
        </w:rPr>
        <w:t>(Zárt anyag)</w:t>
      </w:r>
    </w:p>
    <w:p w14:paraId="0649B9CB" w14:textId="77777777" w:rsidR="00901186" w:rsidRPr="00D361A3" w:rsidRDefault="00901186" w:rsidP="00901186">
      <w:pPr>
        <w:pStyle w:val="NappElad"/>
        <w:rPr>
          <w:sz w:val="24"/>
          <w:szCs w:val="24"/>
        </w:rPr>
      </w:pPr>
      <w:r w:rsidRPr="00D361A3">
        <w:rPr>
          <w:b/>
          <w:sz w:val="24"/>
          <w:szCs w:val="24"/>
          <w:u w:val="single"/>
        </w:rPr>
        <w:t>Előterjesztő:</w:t>
      </w:r>
      <w:r w:rsidRPr="00D361A3">
        <w:rPr>
          <w:sz w:val="24"/>
          <w:szCs w:val="24"/>
        </w:rPr>
        <w:t xml:space="preserve"> Őrsi Gergely</w:t>
      </w:r>
    </w:p>
    <w:p w14:paraId="556943BD" w14:textId="77777777" w:rsidR="00901186" w:rsidRPr="00D361A3" w:rsidRDefault="00901186" w:rsidP="00901186">
      <w:pPr>
        <w:pStyle w:val="NappEtitulus"/>
        <w:ind w:left="1416" w:firstLine="708"/>
        <w:rPr>
          <w:sz w:val="24"/>
          <w:szCs w:val="24"/>
        </w:rPr>
      </w:pPr>
      <w:r w:rsidRPr="00D361A3">
        <w:rPr>
          <w:sz w:val="24"/>
          <w:szCs w:val="24"/>
        </w:rPr>
        <w:t>Polgármester</w:t>
      </w:r>
    </w:p>
    <w:p w14:paraId="42587CD5" w14:textId="77777777" w:rsidR="00901186" w:rsidRPr="00D361A3" w:rsidRDefault="00901186" w:rsidP="00901186">
      <w:pPr>
        <w:pStyle w:val="NappEtitulus"/>
        <w:ind w:left="0" w:firstLine="708"/>
        <w:rPr>
          <w:sz w:val="24"/>
          <w:szCs w:val="24"/>
        </w:rPr>
      </w:pPr>
      <w:r w:rsidRPr="00D361A3">
        <w:rPr>
          <w:b/>
          <w:bCs/>
          <w:sz w:val="24"/>
          <w:szCs w:val="24"/>
          <w:u w:val="single"/>
        </w:rPr>
        <w:t>Előadó:</w:t>
      </w:r>
      <w:r w:rsidRPr="00D361A3">
        <w:rPr>
          <w:sz w:val="24"/>
          <w:szCs w:val="24"/>
        </w:rPr>
        <w:t xml:space="preserve"> Trummer Tamás</w:t>
      </w:r>
    </w:p>
    <w:p w14:paraId="57B9C2AE" w14:textId="77777777" w:rsidR="00901186" w:rsidRPr="00D361A3" w:rsidRDefault="00901186" w:rsidP="0090118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14:paraId="76D1B130" w14:textId="74CA6D33" w:rsidR="00213DE5" w:rsidRPr="00D361A3" w:rsidRDefault="00C67881" w:rsidP="00213DE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213DE5" w:rsidRPr="001A2C10">
        <w:rPr>
          <w:sz w:val="24"/>
          <w:szCs w:val="24"/>
        </w:rPr>
        <w:t>./</w:t>
      </w:r>
      <w:r w:rsidR="00213DE5" w:rsidRPr="001A2C10">
        <w:rPr>
          <w:sz w:val="24"/>
          <w:szCs w:val="24"/>
        </w:rPr>
        <w:tab/>
      </w:r>
      <w:r w:rsidR="00213DE5" w:rsidRPr="00F85075">
        <w:rPr>
          <w:rFonts w:eastAsia="Calibri"/>
          <w:bCs/>
          <w:sz w:val="24"/>
          <w:szCs w:val="24"/>
        </w:rPr>
        <w:t>Döntés a</w:t>
      </w:r>
      <w:r w:rsidR="00213DE5" w:rsidRPr="00F85075">
        <w:rPr>
          <w:rFonts w:eastAsia="Calibri"/>
          <w:sz w:val="24"/>
          <w:szCs w:val="24"/>
        </w:rPr>
        <w:t xml:space="preserve"> </w:t>
      </w:r>
      <w:proofErr w:type="spellStart"/>
      <w:r w:rsidR="00213DE5" w:rsidRPr="00F85075">
        <w:rPr>
          <w:rFonts w:eastAsia="Calibri"/>
          <w:bCs/>
          <w:sz w:val="24"/>
          <w:szCs w:val="24"/>
        </w:rPr>
        <w:t>Theo</w:t>
      </w:r>
      <w:proofErr w:type="spellEnd"/>
      <w:r w:rsidR="00213DE5" w:rsidRPr="00F85075">
        <w:rPr>
          <w:rFonts w:eastAsia="Calibri"/>
          <w:bCs/>
          <w:sz w:val="24"/>
          <w:szCs w:val="24"/>
        </w:rPr>
        <w:t xml:space="preserve"> </w:t>
      </w:r>
      <w:proofErr w:type="spellStart"/>
      <w:r w:rsidR="00213DE5" w:rsidRPr="00F85075">
        <w:rPr>
          <w:rFonts w:eastAsia="Calibri"/>
          <w:bCs/>
          <w:sz w:val="24"/>
          <w:szCs w:val="24"/>
        </w:rPr>
        <w:t>d’art</w:t>
      </w:r>
      <w:proofErr w:type="spellEnd"/>
      <w:r w:rsidR="00213DE5" w:rsidRPr="00F85075">
        <w:rPr>
          <w:rFonts w:eastAsia="Calibri"/>
          <w:bCs/>
          <w:sz w:val="24"/>
          <w:szCs w:val="24"/>
        </w:rPr>
        <w:t xml:space="preserve"> Kft.</w:t>
      </w:r>
      <w:r w:rsidR="00213DE5" w:rsidRPr="00F85075">
        <w:rPr>
          <w:rFonts w:eastAsia="Calibri"/>
          <w:sz w:val="24"/>
          <w:szCs w:val="24"/>
        </w:rPr>
        <w:t xml:space="preserve"> </w:t>
      </w:r>
      <w:r w:rsidR="00213DE5" w:rsidRPr="00F85075">
        <w:rPr>
          <w:rFonts w:eastAsia="Calibri"/>
          <w:bCs/>
          <w:sz w:val="24"/>
          <w:szCs w:val="24"/>
        </w:rPr>
        <w:t>közterület-használat kérelmezése ügyében XXI/245-2/2021 ügyiratszámon meghozott elsőfokú elutasító döntéssel szembeni fellebbezésről</w:t>
      </w:r>
    </w:p>
    <w:p w14:paraId="6587707A" w14:textId="24AD526B" w:rsidR="00213DE5" w:rsidRPr="00D361A3" w:rsidRDefault="00213DE5" w:rsidP="00213DE5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(írásbeli</w:t>
      </w:r>
      <w:r w:rsidR="00F85075">
        <w:rPr>
          <w:rFonts w:ascii="Times New Roman" w:hAnsi="Times New Roman"/>
          <w:sz w:val="24"/>
          <w:szCs w:val="24"/>
        </w:rPr>
        <w:t>, pótanyag</w:t>
      </w:r>
      <w:r w:rsidRPr="00D361A3">
        <w:rPr>
          <w:rFonts w:ascii="Times New Roman" w:hAnsi="Times New Roman"/>
          <w:sz w:val="24"/>
          <w:szCs w:val="24"/>
        </w:rPr>
        <w:t>)</w:t>
      </w:r>
      <w:r w:rsidRPr="00D361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sz w:val="24"/>
          <w:szCs w:val="24"/>
        </w:rPr>
        <w:tab/>
      </w:r>
      <w:r w:rsidRPr="00D361A3">
        <w:rPr>
          <w:rFonts w:ascii="Times New Roman" w:hAnsi="Times New Roman"/>
          <w:b/>
          <w:sz w:val="24"/>
          <w:szCs w:val="24"/>
        </w:rPr>
        <w:t>(Zárt anyag)</w:t>
      </w:r>
    </w:p>
    <w:p w14:paraId="17F2E3D8" w14:textId="77777777" w:rsidR="00213DE5" w:rsidRPr="00D361A3" w:rsidRDefault="00213DE5" w:rsidP="00213DE5">
      <w:pPr>
        <w:pStyle w:val="NappElad"/>
        <w:rPr>
          <w:sz w:val="24"/>
          <w:szCs w:val="24"/>
        </w:rPr>
      </w:pPr>
      <w:r w:rsidRPr="00D361A3">
        <w:rPr>
          <w:b/>
          <w:sz w:val="24"/>
          <w:szCs w:val="24"/>
          <w:u w:val="single"/>
        </w:rPr>
        <w:t>Előterjesztő:</w:t>
      </w:r>
      <w:r w:rsidRPr="00D361A3">
        <w:rPr>
          <w:sz w:val="24"/>
          <w:szCs w:val="24"/>
        </w:rPr>
        <w:t xml:space="preserve"> Őrsi Gergely</w:t>
      </w:r>
    </w:p>
    <w:p w14:paraId="5C1BA20B" w14:textId="77777777" w:rsidR="00213DE5" w:rsidRPr="00D361A3" w:rsidRDefault="00213DE5" w:rsidP="00213DE5">
      <w:pPr>
        <w:pStyle w:val="NappEtitulus"/>
        <w:ind w:left="1416" w:firstLine="708"/>
        <w:rPr>
          <w:sz w:val="24"/>
          <w:szCs w:val="24"/>
        </w:rPr>
      </w:pPr>
      <w:r w:rsidRPr="00D361A3">
        <w:rPr>
          <w:sz w:val="24"/>
          <w:szCs w:val="24"/>
        </w:rPr>
        <w:t>Polgármester</w:t>
      </w:r>
    </w:p>
    <w:p w14:paraId="2B247243" w14:textId="5BF8607F" w:rsidR="00213DE5" w:rsidRPr="00D361A3" w:rsidRDefault="00213DE5" w:rsidP="00213DE5">
      <w:pPr>
        <w:pStyle w:val="NappEtitulus"/>
        <w:ind w:left="0" w:firstLine="708"/>
        <w:rPr>
          <w:sz w:val="24"/>
          <w:szCs w:val="24"/>
        </w:rPr>
      </w:pPr>
      <w:r w:rsidRPr="00D361A3">
        <w:rPr>
          <w:b/>
          <w:bCs/>
          <w:sz w:val="24"/>
          <w:szCs w:val="24"/>
          <w:u w:val="single"/>
        </w:rPr>
        <w:t>Előadó:</w:t>
      </w:r>
      <w:r w:rsidRPr="00D361A3">
        <w:rPr>
          <w:sz w:val="24"/>
          <w:szCs w:val="24"/>
        </w:rPr>
        <w:t xml:space="preserve"> </w:t>
      </w:r>
      <w:r>
        <w:rPr>
          <w:sz w:val="24"/>
          <w:szCs w:val="24"/>
        </w:rPr>
        <w:t>Kalocsai Tímea</w:t>
      </w:r>
    </w:p>
    <w:p w14:paraId="30404E41" w14:textId="60CDA526" w:rsidR="00213DE5" w:rsidRPr="00D361A3" w:rsidRDefault="00213DE5" w:rsidP="00213DE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Városüzemeltetési</w:t>
      </w:r>
      <w:r w:rsidRPr="00D361A3">
        <w:rPr>
          <w:rFonts w:ascii="Times New Roman" w:eastAsia="Times New Roman" w:hAnsi="Times New Roman"/>
          <w:sz w:val="24"/>
          <w:szCs w:val="24"/>
          <w:lang w:eastAsia="hu-HU"/>
        </w:rPr>
        <w:t xml:space="preserve"> Igazgató</w:t>
      </w:r>
    </w:p>
    <w:p w14:paraId="38498074" w14:textId="77777777" w:rsidR="00213DE5" w:rsidRDefault="00213DE5" w:rsidP="00A2757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0F8919B" w14:textId="2A5E1FF0" w:rsidR="0004738F" w:rsidRDefault="0028151F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E68D4" w:rsidRPr="00DE156A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FD50E5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DE156A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A67D27">
        <w:rPr>
          <w:rFonts w:ascii="Times New Roman" w:eastAsia="Times New Roman" w:hAnsi="Times New Roman"/>
          <w:sz w:val="24"/>
          <w:szCs w:val="24"/>
          <w:lang w:eastAsia="hu-HU"/>
        </w:rPr>
        <w:t xml:space="preserve">május </w:t>
      </w:r>
      <w:r w:rsidR="00F33BDA"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="00001161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571329AF" w14:textId="77777777" w:rsidR="00AB3F51" w:rsidRDefault="00AB3F51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244E0CD" w14:textId="77777777" w:rsidR="00FE4B4E" w:rsidRDefault="00FE4B4E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7FC05A3" w14:textId="77777777" w:rsidR="00F33BDA" w:rsidRPr="000877DD" w:rsidRDefault="00F33BDA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77A" w14:textId="77777777" w:rsidR="0028151F" w:rsidRPr="000877DD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14:paraId="6843E77B" w14:textId="77777777" w:rsidR="008F1991" w:rsidRPr="000877DD" w:rsidRDefault="00BE68D4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sectPr w:rsidR="008F1991" w:rsidRPr="000877DD" w:rsidSect="00EC15E9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846E2" w14:textId="77777777" w:rsidR="00A4042D" w:rsidRDefault="00A4042D" w:rsidP="00EC15E9">
      <w:r>
        <w:separator/>
      </w:r>
    </w:p>
  </w:endnote>
  <w:endnote w:type="continuationSeparator" w:id="0">
    <w:p w14:paraId="47F45822" w14:textId="77777777" w:rsidR="00A4042D" w:rsidRDefault="00A4042D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E2EA9" w14:textId="77777777" w:rsidR="00A4042D" w:rsidRDefault="00A4042D" w:rsidP="00EC15E9">
      <w:r>
        <w:separator/>
      </w:r>
    </w:p>
  </w:footnote>
  <w:footnote w:type="continuationSeparator" w:id="0">
    <w:p w14:paraId="2D3233CA" w14:textId="77777777" w:rsidR="00A4042D" w:rsidRDefault="00A4042D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14:paraId="6843E780" w14:textId="77777777"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3ED">
          <w:rPr>
            <w:noProof/>
          </w:rPr>
          <w:t>8</w:t>
        </w:r>
        <w:r>
          <w:fldChar w:fldCharType="end"/>
        </w:r>
      </w:p>
    </w:sdtContent>
  </w:sdt>
  <w:p w14:paraId="6843E781" w14:textId="77777777"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08E9"/>
    <w:rsid w:val="00001161"/>
    <w:rsid w:val="00004EE9"/>
    <w:rsid w:val="000254C0"/>
    <w:rsid w:val="00030D21"/>
    <w:rsid w:val="00032736"/>
    <w:rsid w:val="00035EDE"/>
    <w:rsid w:val="00042B43"/>
    <w:rsid w:val="0004636C"/>
    <w:rsid w:val="0004738F"/>
    <w:rsid w:val="000513FC"/>
    <w:rsid w:val="00051BD4"/>
    <w:rsid w:val="00051CDA"/>
    <w:rsid w:val="0005265C"/>
    <w:rsid w:val="0006075D"/>
    <w:rsid w:val="00070BC3"/>
    <w:rsid w:val="000710BD"/>
    <w:rsid w:val="00081E26"/>
    <w:rsid w:val="00082475"/>
    <w:rsid w:val="00086F6A"/>
    <w:rsid w:val="000877DD"/>
    <w:rsid w:val="00092E81"/>
    <w:rsid w:val="00096714"/>
    <w:rsid w:val="000A6820"/>
    <w:rsid w:val="000B0B16"/>
    <w:rsid w:val="000B182C"/>
    <w:rsid w:val="000B34EB"/>
    <w:rsid w:val="000C2813"/>
    <w:rsid w:val="000D046D"/>
    <w:rsid w:val="000D6F84"/>
    <w:rsid w:val="000D7135"/>
    <w:rsid w:val="000E5744"/>
    <w:rsid w:val="000F08CE"/>
    <w:rsid w:val="000F10D8"/>
    <w:rsid w:val="000F42C6"/>
    <w:rsid w:val="000F4C53"/>
    <w:rsid w:val="000F6A60"/>
    <w:rsid w:val="00102C30"/>
    <w:rsid w:val="00106F95"/>
    <w:rsid w:val="001169DD"/>
    <w:rsid w:val="0012005F"/>
    <w:rsid w:val="00124ED8"/>
    <w:rsid w:val="00126D87"/>
    <w:rsid w:val="00131A0C"/>
    <w:rsid w:val="001330CE"/>
    <w:rsid w:val="001333C5"/>
    <w:rsid w:val="00133FB4"/>
    <w:rsid w:val="001452B3"/>
    <w:rsid w:val="00146589"/>
    <w:rsid w:val="0016153E"/>
    <w:rsid w:val="00162353"/>
    <w:rsid w:val="00166168"/>
    <w:rsid w:val="00177062"/>
    <w:rsid w:val="00186007"/>
    <w:rsid w:val="001907F7"/>
    <w:rsid w:val="001975AF"/>
    <w:rsid w:val="001A2C10"/>
    <w:rsid w:val="001B2466"/>
    <w:rsid w:val="001B3951"/>
    <w:rsid w:val="001C4709"/>
    <w:rsid w:val="001D3026"/>
    <w:rsid w:val="001D440D"/>
    <w:rsid w:val="001D4C14"/>
    <w:rsid w:val="001D53BA"/>
    <w:rsid w:val="001D7275"/>
    <w:rsid w:val="001E11D4"/>
    <w:rsid w:val="001E2FB4"/>
    <w:rsid w:val="001E354D"/>
    <w:rsid w:val="001E4159"/>
    <w:rsid w:val="001E4690"/>
    <w:rsid w:val="001E5DBB"/>
    <w:rsid w:val="001E6C7E"/>
    <w:rsid w:val="001F28DD"/>
    <w:rsid w:val="001F3732"/>
    <w:rsid w:val="001F46D7"/>
    <w:rsid w:val="001F5357"/>
    <w:rsid w:val="001F5D4C"/>
    <w:rsid w:val="00213DE5"/>
    <w:rsid w:val="0021440E"/>
    <w:rsid w:val="00224341"/>
    <w:rsid w:val="0022512A"/>
    <w:rsid w:val="00226163"/>
    <w:rsid w:val="00226905"/>
    <w:rsid w:val="0023539F"/>
    <w:rsid w:val="002364D5"/>
    <w:rsid w:val="0024035F"/>
    <w:rsid w:val="00240679"/>
    <w:rsid w:val="00242441"/>
    <w:rsid w:val="0024559D"/>
    <w:rsid w:val="002638F0"/>
    <w:rsid w:val="0026451E"/>
    <w:rsid w:val="00266F9D"/>
    <w:rsid w:val="00267DA5"/>
    <w:rsid w:val="002754BB"/>
    <w:rsid w:val="00275887"/>
    <w:rsid w:val="00276789"/>
    <w:rsid w:val="0028151F"/>
    <w:rsid w:val="00282F0E"/>
    <w:rsid w:val="00282FBA"/>
    <w:rsid w:val="00296D69"/>
    <w:rsid w:val="00297EEF"/>
    <w:rsid w:val="002A3C8E"/>
    <w:rsid w:val="002B2BC2"/>
    <w:rsid w:val="002B5B6B"/>
    <w:rsid w:val="002B765B"/>
    <w:rsid w:val="002C1B7E"/>
    <w:rsid w:val="002D3B55"/>
    <w:rsid w:val="002D71D1"/>
    <w:rsid w:val="002D777D"/>
    <w:rsid w:val="002E1D4F"/>
    <w:rsid w:val="002E5CD6"/>
    <w:rsid w:val="002E648E"/>
    <w:rsid w:val="002F44C2"/>
    <w:rsid w:val="002F649E"/>
    <w:rsid w:val="0031156C"/>
    <w:rsid w:val="003145C3"/>
    <w:rsid w:val="0031711A"/>
    <w:rsid w:val="003241E1"/>
    <w:rsid w:val="00324408"/>
    <w:rsid w:val="00340478"/>
    <w:rsid w:val="003449BF"/>
    <w:rsid w:val="003542B4"/>
    <w:rsid w:val="00354FF6"/>
    <w:rsid w:val="00361271"/>
    <w:rsid w:val="00363D48"/>
    <w:rsid w:val="00365605"/>
    <w:rsid w:val="00373A9C"/>
    <w:rsid w:val="00373F2F"/>
    <w:rsid w:val="003778BB"/>
    <w:rsid w:val="003813A0"/>
    <w:rsid w:val="00384D87"/>
    <w:rsid w:val="0038791B"/>
    <w:rsid w:val="003A7221"/>
    <w:rsid w:val="003A7E2F"/>
    <w:rsid w:val="003B39AB"/>
    <w:rsid w:val="003C2B13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0232B"/>
    <w:rsid w:val="0041268A"/>
    <w:rsid w:val="004176C6"/>
    <w:rsid w:val="00417F47"/>
    <w:rsid w:val="00420E3E"/>
    <w:rsid w:val="00424FED"/>
    <w:rsid w:val="00430296"/>
    <w:rsid w:val="00430CE2"/>
    <w:rsid w:val="0043419F"/>
    <w:rsid w:val="00434219"/>
    <w:rsid w:val="00435807"/>
    <w:rsid w:val="00440947"/>
    <w:rsid w:val="004450F0"/>
    <w:rsid w:val="004454F3"/>
    <w:rsid w:val="004523DF"/>
    <w:rsid w:val="004545C2"/>
    <w:rsid w:val="004571FB"/>
    <w:rsid w:val="004649CF"/>
    <w:rsid w:val="004656F6"/>
    <w:rsid w:val="004719DF"/>
    <w:rsid w:val="004735B0"/>
    <w:rsid w:val="00484C1D"/>
    <w:rsid w:val="00487E26"/>
    <w:rsid w:val="0049070B"/>
    <w:rsid w:val="00492D8C"/>
    <w:rsid w:val="004956AF"/>
    <w:rsid w:val="004A04E6"/>
    <w:rsid w:val="004A4332"/>
    <w:rsid w:val="004A60B8"/>
    <w:rsid w:val="004A611B"/>
    <w:rsid w:val="004A7250"/>
    <w:rsid w:val="004A7D13"/>
    <w:rsid w:val="004B06A9"/>
    <w:rsid w:val="004B3480"/>
    <w:rsid w:val="004B7779"/>
    <w:rsid w:val="004B77EE"/>
    <w:rsid w:val="004C3EB0"/>
    <w:rsid w:val="004C49D3"/>
    <w:rsid w:val="004C797D"/>
    <w:rsid w:val="004D2498"/>
    <w:rsid w:val="004D4CF6"/>
    <w:rsid w:val="004D5A31"/>
    <w:rsid w:val="004D6803"/>
    <w:rsid w:val="004E232F"/>
    <w:rsid w:val="004E2A57"/>
    <w:rsid w:val="004E3AEA"/>
    <w:rsid w:val="004E40C1"/>
    <w:rsid w:val="004E5561"/>
    <w:rsid w:val="004E6F9C"/>
    <w:rsid w:val="004F2B6B"/>
    <w:rsid w:val="004F5FA8"/>
    <w:rsid w:val="00503D6E"/>
    <w:rsid w:val="00504065"/>
    <w:rsid w:val="00505438"/>
    <w:rsid w:val="0050570D"/>
    <w:rsid w:val="00507E72"/>
    <w:rsid w:val="00510335"/>
    <w:rsid w:val="00516EFC"/>
    <w:rsid w:val="00520ABE"/>
    <w:rsid w:val="00520E71"/>
    <w:rsid w:val="00525304"/>
    <w:rsid w:val="00527411"/>
    <w:rsid w:val="00544286"/>
    <w:rsid w:val="005469BB"/>
    <w:rsid w:val="00552B84"/>
    <w:rsid w:val="00554D39"/>
    <w:rsid w:val="005604AD"/>
    <w:rsid w:val="005622D3"/>
    <w:rsid w:val="0056413F"/>
    <w:rsid w:val="00570F6E"/>
    <w:rsid w:val="0057164A"/>
    <w:rsid w:val="005720B8"/>
    <w:rsid w:val="00582818"/>
    <w:rsid w:val="00582F03"/>
    <w:rsid w:val="00591EDE"/>
    <w:rsid w:val="005922B0"/>
    <w:rsid w:val="00593798"/>
    <w:rsid w:val="005A1A6D"/>
    <w:rsid w:val="005C3000"/>
    <w:rsid w:val="005C5721"/>
    <w:rsid w:val="005D44A9"/>
    <w:rsid w:val="005D5BB6"/>
    <w:rsid w:val="005D7520"/>
    <w:rsid w:val="005D7D65"/>
    <w:rsid w:val="005F0927"/>
    <w:rsid w:val="005F25E2"/>
    <w:rsid w:val="005F3790"/>
    <w:rsid w:val="005F47D9"/>
    <w:rsid w:val="005F481E"/>
    <w:rsid w:val="005F6C4F"/>
    <w:rsid w:val="005F6EEE"/>
    <w:rsid w:val="0060424A"/>
    <w:rsid w:val="00604F64"/>
    <w:rsid w:val="00611199"/>
    <w:rsid w:val="00612E36"/>
    <w:rsid w:val="0061769C"/>
    <w:rsid w:val="00617F24"/>
    <w:rsid w:val="00622BD5"/>
    <w:rsid w:val="00640244"/>
    <w:rsid w:val="00640644"/>
    <w:rsid w:val="00653E55"/>
    <w:rsid w:val="0066189A"/>
    <w:rsid w:val="0066483C"/>
    <w:rsid w:val="00670E77"/>
    <w:rsid w:val="00675AFE"/>
    <w:rsid w:val="00676019"/>
    <w:rsid w:val="006776D7"/>
    <w:rsid w:val="006825C4"/>
    <w:rsid w:val="006837CA"/>
    <w:rsid w:val="00691833"/>
    <w:rsid w:val="00695670"/>
    <w:rsid w:val="006A0957"/>
    <w:rsid w:val="006A179F"/>
    <w:rsid w:val="006A2452"/>
    <w:rsid w:val="006A4599"/>
    <w:rsid w:val="006A5B99"/>
    <w:rsid w:val="006A5D55"/>
    <w:rsid w:val="006A6C26"/>
    <w:rsid w:val="006B443F"/>
    <w:rsid w:val="006B450F"/>
    <w:rsid w:val="006C1898"/>
    <w:rsid w:val="006C745D"/>
    <w:rsid w:val="006C76ED"/>
    <w:rsid w:val="006D19DA"/>
    <w:rsid w:val="006D3404"/>
    <w:rsid w:val="006D57D3"/>
    <w:rsid w:val="006D65E7"/>
    <w:rsid w:val="006D73FE"/>
    <w:rsid w:val="006E1074"/>
    <w:rsid w:val="006E2B53"/>
    <w:rsid w:val="006E6B81"/>
    <w:rsid w:val="006F0985"/>
    <w:rsid w:val="006F09E2"/>
    <w:rsid w:val="006F1025"/>
    <w:rsid w:val="0070367D"/>
    <w:rsid w:val="007049FB"/>
    <w:rsid w:val="00706BC2"/>
    <w:rsid w:val="007076DF"/>
    <w:rsid w:val="007179BE"/>
    <w:rsid w:val="00717A9B"/>
    <w:rsid w:val="00721066"/>
    <w:rsid w:val="007210B9"/>
    <w:rsid w:val="007215AE"/>
    <w:rsid w:val="00722A83"/>
    <w:rsid w:val="00722EAA"/>
    <w:rsid w:val="007244F7"/>
    <w:rsid w:val="00727F58"/>
    <w:rsid w:val="00732797"/>
    <w:rsid w:val="00741269"/>
    <w:rsid w:val="00747F6C"/>
    <w:rsid w:val="00757824"/>
    <w:rsid w:val="00763AB2"/>
    <w:rsid w:val="00767519"/>
    <w:rsid w:val="00770AD8"/>
    <w:rsid w:val="00771B47"/>
    <w:rsid w:val="00776F04"/>
    <w:rsid w:val="007806DD"/>
    <w:rsid w:val="007846FC"/>
    <w:rsid w:val="007934E3"/>
    <w:rsid w:val="0079685F"/>
    <w:rsid w:val="007A036D"/>
    <w:rsid w:val="007A0E8E"/>
    <w:rsid w:val="007A2894"/>
    <w:rsid w:val="007B0041"/>
    <w:rsid w:val="007B285B"/>
    <w:rsid w:val="007B3A79"/>
    <w:rsid w:val="007B3C39"/>
    <w:rsid w:val="007B3CCA"/>
    <w:rsid w:val="007B3EC0"/>
    <w:rsid w:val="007B4D63"/>
    <w:rsid w:val="007C012A"/>
    <w:rsid w:val="007C072D"/>
    <w:rsid w:val="007C312C"/>
    <w:rsid w:val="007D2FB4"/>
    <w:rsid w:val="007E1696"/>
    <w:rsid w:val="007E4EB7"/>
    <w:rsid w:val="007E57E3"/>
    <w:rsid w:val="007E6825"/>
    <w:rsid w:val="007E6E6E"/>
    <w:rsid w:val="007F609A"/>
    <w:rsid w:val="007F742E"/>
    <w:rsid w:val="008006BD"/>
    <w:rsid w:val="00804F70"/>
    <w:rsid w:val="00806550"/>
    <w:rsid w:val="00814286"/>
    <w:rsid w:val="00815F3E"/>
    <w:rsid w:val="00825E8C"/>
    <w:rsid w:val="00827AFF"/>
    <w:rsid w:val="00827B1E"/>
    <w:rsid w:val="00831AED"/>
    <w:rsid w:val="00832A91"/>
    <w:rsid w:val="00834278"/>
    <w:rsid w:val="00837D76"/>
    <w:rsid w:val="00837EA3"/>
    <w:rsid w:val="008459DC"/>
    <w:rsid w:val="00845D8C"/>
    <w:rsid w:val="00850CA7"/>
    <w:rsid w:val="00860C1F"/>
    <w:rsid w:val="00865465"/>
    <w:rsid w:val="00866FC4"/>
    <w:rsid w:val="0086702A"/>
    <w:rsid w:val="0087275C"/>
    <w:rsid w:val="00872805"/>
    <w:rsid w:val="00872830"/>
    <w:rsid w:val="00877D8B"/>
    <w:rsid w:val="00880892"/>
    <w:rsid w:val="008855BA"/>
    <w:rsid w:val="00893932"/>
    <w:rsid w:val="008944FF"/>
    <w:rsid w:val="00894C2E"/>
    <w:rsid w:val="00897980"/>
    <w:rsid w:val="008A1709"/>
    <w:rsid w:val="008A23E8"/>
    <w:rsid w:val="008B2581"/>
    <w:rsid w:val="008C2760"/>
    <w:rsid w:val="008D5A69"/>
    <w:rsid w:val="008E40A7"/>
    <w:rsid w:val="008E5C7E"/>
    <w:rsid w:val="008F1991"/>
    <w:rsid w:val="008F6CEB"/>
    <w:rsid w:val="008F6F22"/>
    <w:rsid w:val="00901186"/>
    <w:rsid w:val="00906EEB"/>
    <w:rsid w:val="009077F3"/>
    <w:rsid w:val="00907D39"/>
    <w:rsid w:val="00910762"/>
    <w:rsid w:val="00911C6A"/>
    <w:rsid w:val="009121B9"/>
    <w:rsid w:val="00912727"/>
    <w:rsid w:val="00920B2D"/>
    <w:rsid w:val="009257D8"/>
    <w:rsid w:val="009300FF"/>
    <w:rsid w:val="00932584"/>
    <w:rsid w:val="00932FA3"/>
    <w:rsid w:val="00933459"/>
    <w:rsid w:val="009344EC"/>
    <w:rsid w:val="009353A7"/>
    <w:rsid w:val="00937DA6"/>
    <w:rsid w:val="009452CF"/>
    <w:rsid w:val="009508A9"/>
    <w:rsid w:val="009643D1"/>
    <w:rsid w:val="009646C2"/>
    <w:rsid w:val="00971F8E"/>
    <w:rsid w:val="00974950"/>
    <w:rsid w:val="009752CF"/>
    <w:rsid w:val="0098711D"/>
    <w:rsid w:val="00992A58"/>
    <w:rsid w:val="009A36B3"/>
    <w:rsid w:val="009A5D76"/>
    <w:rsid w:val="009B0808"/>
    <w:rsid w:val="009B5343"/>
    <w:rsid w:val="009B67F2"/>
    <w:rsid w:val="009C17E1"/>
    <w:rsid w:val="009D44ED"/>
    <w:rsid w:val="009D7F46"/>
    <w:rsid w:val="009E52F0"/>
    <w:rsid w:val="009E76AC"/>
    <w:rsid w:val="009F1C17"/>
    <w:rsid w:val="009F5E53"/>
    <w:rsid w:val="00A02FB0"/>
    <w:rsid w:val="00A03AD2"/>
    <w:rsid w:val="00A052DD"/>
    <w:rsid w:val="00A14922"/>
    <w:rsid w:val="00A22480"/>
    <w:rsid w:val="00A2757F"/>
    <w:rsid w:val="00A275F1"/>
    <w:rsid w:val="00A33E42"/>
    <w:rsid w:val="00A4042D"/>
    <w:rsid w:val="00A410D5"/>
    <w:rsid w:val="00A44399"/>
    <w:rsid w:val="00A47058"/>
    <w:rsid w:val="00A64462"/>
    <w:rsid w:val="00A64F09"/>
    <w:rsid w:val="00A664AA"/>
    <w:rsid w:val="00A67D27"/>
    <w:rsid w:val="00A73278"/>
    <w:rsid w:val="00A74366"/>
    <w:rsid w:val="00A800F2"/>
    <w:rsid w:val="00A80477"/>
    <w:rsid w:val="00A915DA"/>
    <w:rsid w:val="00A941FF"/>
    <w:rsid w:val="00A96874"/>
    <w:rsid w:val="00AA5FA1"/>
    <w:rsid w:val="00AB090C"/>
    <w:rsid w:val="00AB0D9B"/>
    <w:rsid w:val="00AB36E8"/>
    <w:rsid w:val="00AB3F51"/>
    <w:rsid w:val="00AB3F7A"/>
    <w:rsid w:val="00AB6C9B"/>
    <w:rsid w:val="00AC633C"/>
    <w:rsid w:val="00AD3F69"/>
    <w:rsid w:val="00AE046B"/>
    <w:rsid w:val="00AE1CE2"/>
    <w:rsid w:val="00AE78FA"/>
    <w:rsid w:val="00AF06CD"/>
    <w:rsid w:val="00AF48D4"/>
    <w:rsid w:val="00B01EC8"/>
    <w:rsid w:val="00B03C13"/>
    <w:rsid w:val="00B206A0"/>
    <w:rsid w:val="00B23ACB"/>
    <w:rsid w:val="00B30B28"/>
    <w:rsid w:val="00B31A09"/>
    <w:rsid w:val="00B350B2"/>
    <w:rsid w:val="00B37731"/>
    <w:rsid w:val="00B405A3"/>
    <w:rsid w:val="00B41C9E"/>
    <w:rsid w:val="00B46C88"/>
    <w:rsid w:val="00B4730E"/>
    <w:rsid w:val="00B47F24"/>
    <w:rsid w:val="00B569CF"/>
    <w:rsid w:val="00B57659"/>
    <w:rsid w:val="00B608E2"/>
    <w:rsid w:val="00B664FD"/>
    <w:rsid w:val="00B67C17"/>
    <w:rsid w:val="00B71189"/>
    <w:rsid w:val="00B75D91"/>
    <w:rsid w:val="00B82B83"/>
    <w:rsid w:val="00B95C4E"/>
    <w:rsid w:val="00BB2FD4"/>
    <w:rsid w:val="00BB723D"/>
    <w:rsid w:val="00BC0589"/>
    <w:rsid w:val="00BC4C29"/>
    <w:rsid w:val="00BC517C"/>
    <w:rsid w:val="00BD026B"/>
    <w:rsid w:val="00BD05D8"/>
    <w:rsid w:val="00BD0C67"/>
    <w:rsid w:val="00BD12F3"/>
    <w:rsid w:val="00BD54CE"/>
    <w:rsid w:val="00BD6785"/>
    <w:rsid w:val="00BD7121"/>
    <w:rsid w:val="00BE68D4"/>
    <w:rsid w:val="00BE7584"/>
    <w:rsid w:val="00C01E85"/>
    <w:rsid w:val="00C029E4"/>
    <w:rsid w:val="00C14E7B"/>
    <w:rsid w:val="00C16BC2"/>
    <w:rsid w:val="00C25EEE"/>
    <w:rsid w:val="00C30B6A"/>
    <w:rsid w:val="00C41BF0"/>
    <w:rsid w:val="00C44D06"/>
    <w:rsid w:val="00C50E87"/>
    <w:rsid w:val="00C5125F"/>
    <w:rsid w:val="00C51A89"/>
    <w:rsid w:val="00C5216D"/>
    <w:rsid w:val="00C6154F"/>
    <w:rsid w:val="00C629AB"/>
    <w:rsid w:val="00C67881"/>
    <w:rsid w:val="00C72E3B"/>
    <w:rsid w:val="00C8114D"/>
    <w:rsid w:val="00C82758"/>
    <w:rsid w:val="00C8768D"/>
    <w:rsid w:val="00C91265"/>
    <w:rsid w:val="00C9434F"/>
    <w:rsid w:val="00C9610E"/>
    <w:rsid w:val="00CA2FDC"/>
    <w:rsid w:val="00CA476D"/>
    <w:rsid w:val="00CA4801"/>
    <w:rsid w:val="00CA53AE"/>
    <w:rsid w:val="00CA6AD8"/>
    <w:rsid w:val="00CD24C1"/>
    <w:rsid w:val="00CD36F7"/>
    <w:rsid w:val="00CE4E3D"/>
    <w:rsid w:val="00CE5B59"/>
    <w:rsid w:val="00CE6691"/>
    <w:rsid w:val="00CF1D20"/>
    <w:rsid w:val="00CF544D"/>
    <w:rsid w:val="00CF7152"/>
    <w:rsid w:val="00D07AB8"/>
    <w:rsid w:val="00D15802"/>
    <w:rsid w:val="00D304CC"/>
    <w:rsid w:val="00D306E7"/>
    <w:rsid w:val="00D31C1F"/>
    <w:rsid w:val="00D3202F"/>
    <w:rsid w:val="00D33740"/>
    <w:rsid w:val="00D33DBB"/>
    <w:rsid w:val="00D33E31"/>
    <w:rsid w:val="00D35CD1"/>
    <w:rsid w:val="00D378BF"/>
    <w:rsid w:val="00D416E9"/>
    <w:rsid w:val="00D4711D"/>
    <w:rsid w:val="00D47412"/>
    <w:rsid w:val="00D50A33"/>
    <w:rsid w:val="00D556E1"/>
    <w:rsid w:val="00D574E4"/>
    <w:rsid w:val="00D650B9"/>
    <w:rsid w:val="00D7155C"/>
    <w:rsid w:val="00D7515F"/>
    <w:rsid w:val="00D751BB"/>
    <w:rsid w:val="00D86231"/>
    <w:rsid w:val="00D864F6"/>
    <w:rsid w:val="00D9375D"/>
    <w:rsid w:val="00D951A7"/>
    <w:rsid w:val="00D96263"/>
    <w:rsid w:val="00DB26BC"/>
    <w:rsid w:val="00DB4FE7"/>
    <w:rsid w:val="00DB70B2"/>
    <w:rsid w:val="00DC0986"/>
    <w:rsid w:val="00DC7193"/>
    <w:rsid w:val="00DD1815"/>
    <w:rsid w:val="00DE156A"/>
    <w:rsid w:val="00DE70B1"/>
    <w:rsid w:val="00DF3777"/>
    <w:rsid w:val="00DF5355"/>
    <w:rsid w:val="00DF6F4A"/>
    <w:rsid w:val="00DF7D65"/>
    <w:rsid w:val="00E0262E"/>
    <w:rsid w:val="00E02686"/>
    <w:rsid w:val="00E11B6F"/>
    <w:rsid w:val="00E131F4"/>
    <w:rsid w:val="00E16B4C"/>
    <w:rsid w:val="00E22FC9"/>
    <w:rsid w:val="00E243ED"/>
    <w:rsid w:val="00E259CD"/>
    <w:rsid w:val="00E26179"/>
    <w:rsid w:val="00E27697"/>
    <w:rsid w:val="00E33F73"/>
    <w:rsid w:val="00E345B3"/>
    <w:rsid w:val="00E41E53"/>
    <w:rsid w:val="00E41F8E"/>
    <w:rsid w:val="00E42D8A"/>
    <w:rsid w:val="00E45DF2"/>
    <w:rsid w:val="00E53784"/>
    <w:rsid w:val="00E57F2F"/>
    <w:rsid w:val="00E63D8D"/>
    <w:rsid w:val="00E72E3A"/>
    <w:rsid w:val="00E73C8B"/>
    <w:rsid w:val="00E74028"/>
    <w:rsid w:val="00E816D1"/>
    <w:rsid w:val="00E8369B"/>
    <w:rsid w:val="00E9168C"/>
    <w:rsid w:val="00E92329"/>
    <w:rsid w:val="00E94617"/>
    <w:rsid w:val="00E96AD5"/>
    <w:rsid w:val="00E979EA"/>
    <w:rsid w:val="00EA0558"/>
    <w:rsid w:val="00EB02BD"/>
    <w:rsid w:val="00EB1782"/>
    <w:rsid w:val="00EB324F"/>
    <w:rsid w:val="00EC15E9"/>
    <w:rsid w:val="00EC5BBC"/>
    <w:rsid w:val="00EC70F3"/>
    <w:rsid w:val="00ED6ABB"/>
    <w:rsid w:val="00ED6BAF"/>
    <w:rsid w:val="00ED737B"/>
    <w:rsid w:val="00EE01D2"/>
    <w:rsid w:val="00EE0740"/>
    <w:rsid w:val="00EF108B"/>
    <w:rsid w:val="00EF3681"/>
    <w:rsid w:val="00F24F19"/>
    <w:rsid w:val="00F32B64"/>
    <w:rsid w:val="00F33BDA"/>
    <w:rsid w:val="00F4458A"/>
    <w:rsid w:val="00F51A66"/>
    <w:rsid w:val="00F56627"/>
    <w:rsid w:val="00F57E1D"/>
    <w:rsid w:val="00F65231"/>
    <w:rsid w:val="00F70B32"/>
    <w:rsid w:val="00F73454"/>
    <w:rsid w:val="00F73DDA"/>
    <w:rsid w:val="00F74057"/>
    <w:rsid w:val="00F76ACF"/>
    <w:rsid w:val="00F76F47"/>
    <w:rsid w:val="00F85075"/>
    <w:rsid w:val="00F9248F"/>
    <w:rsid w:val="00F92588"/>
    <w:rsid w:val="00F92EB7"/>
    <w:rsid w:val="00F94555"/>
    <w:rsid w:val="00F94713"/>
    <w:rsid w:val="00F95403"/>
    <w:rsid w:val="00F965AB"/>
    <w:rsid w:val="00FA14DE"/>
    <w:rsid w:val="00FB2D23"/>
    <w:rsid w:val="00FC043E"/>
    <w:rsid w:val="00FC0634"/>
    <w:rsid w:val="00FC6F8E"/>
    <w:rsid w:val="00FD2A81"/>
    <w:rsid w:val="00FD50E5"/>
    <w:rsid w:val="00FE2699"/>
    <w:rsid w:val="00FE4B4E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E6F4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6C9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szam xmlns="d1fdc8cb-d6e0-4e88-b0c6-84e7e455fdc5" xsi:nil="true"/>
    <DokumentumTipus xmlns="d1fdc8cb-d6e0-4e88-b0c6-84e7e455fdc5">2</DokumentumTip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épviselői anyagok" ma:contentTypeID="0x01010079744E30C261174391DEB70692741745000AAB64F070081C4E875CD0C9DD6B590C" ma:contentTypeVersion="8" ma:contentTypeDescription="" ma:contentTypeScope="" ma:versionID="20950794634ea36d34c529ff766a8c77">
  <xsd:schema xmlns:xsd="http://www.w3.org/2001/XMLSchema" xmlns:xs="http://www.w3.org/2001/XMLSchema" xmlns:p="http://schemas.microsoft.com/office/2006/metadata/properties" xmlns:ns1="d1fdc8cb-d6e0-4e88-b0c6-84e7e455fdc5" xmlns:ns3="1b8db328-0738-42a0-8ceb-bce5cfbc87a7" targetNamespace="http://schemas.microsoft.com/office/2006/metadata/properties" ma:root="true" ma:fieldsID="ac0ad73422eac8f4c614d00e068e863c" ns1:_="" ns3:_="">
    <xsd:import namespace="d1fdc8cb-d6e0-4e88-b0c6-84e7e455fdc5"/>
    <xsd:import namespace="1b8db328-0738-42a0-8ceb-bce5cfbc87a7"/>
    <xsd:element name="properties">
      <xsd:complexType>
        <xsd:sequence>
          <xsd:element name="documentManagement">
            <xsd:complexType>
              <xsd:all>
                <xsd:element ref="ns1:Sorszam" minOccurs="0"/>
                <xsd:element ref="ns1:DokumentumTip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c8cb-d6e0-4e88-b0c6-84e7e455fdc5" elementFormDefault="qualified">
    <xsd:import namespace="http://schemas.microsoft.com/office/2006/documentManagement/types"/>
    <xsd:import namespace="http://schemas.microsoft.com/office/infopath/2007/PartnerControls"/>
    <xsd:element name="Sorszam" ma:index="0" nillable="true" ma:displayName="Sorszám" ma:decimals="0" ma:internalName="Sorszam" ma:readOnly="false" ma:percentage="FALSE">
      <xsd:simpleType>
        <xsd:restriction base="dms:Number"/>
      </xsd:simpleType>
    </xsd:element>
    <xsd:element name="DokumentumTipus" ma:index="3" nillable="true" ma:displayName="Dokumentum típus" ma:list="{2f09d9fc-7f28-4c00-b6c3-24993948f90e}" ma:internalName="DokumentumTipus" ma:showField="Title" ma:web="d1fdc8cb-d6e0-4e88-b0c6-84e7e455fdc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b328-0738-42a0-8ceb-bce5cfbc8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artalomtípus"/>
        <xsd:element ref="dc:title" minOccurs="0" maxOccurs="1" ma:index="2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A4B6-A773-4086-BF90-2520E8670F2B}">
  <ds:schemaRefs>
    <ds:schemaRef ds:uri="http://www.w3.org/XML/1998/namespace"/>
    <ds:schemaRef ds:uri="http://purl.org/dc/elements/1.1/"/>
    <ds:schemaRef ds:uri="1b8db328-0738-42a0-8ceb-bce5cfbc87a7"/>
    <ds:schemaRef ds:uri="d1fdc8cb-d6e0-4e88-b0c6-84e7e455fdc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D035DB0-FBF7-4549-B708-67B63BB22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dc8cb-d6e0-4e88-b0c6-84e7e455fdc5"/>
    <ds:schemaRef ds:uri="1b8db328-0738-42a0-8ceb-bce5cfbc8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BF033-948D-408D-B39C-ECD7D962B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BF68C-BF8F-4733-B6B7-D01F1F76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1718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5</cp:revision>
  <cp:lastPrinted>2021-05-20T09:41:00Z</cp:lastPrinted>
  <dcterms:created xsi:type="dcterms:W3CDTF">2021-05-21T10:44:00Z</dcterms:created>
  <dcterms:modified xsi:type="dcterms:W3CDTF">2021-05-21T10:58:00Z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0x01010079744E30C261174391DEB70692741745000AAB64F070081C4E875CD0C9DD6B590C</vt:lpwstr>
  </property>
</Properties>
</file>